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  <w:r w:rsidRPr="00F47C7A">
        <w:rPr>
          <w:rStyle w:val="a4"/>
          <w:sz w:val="96"/>
          <w:szCs w:val="96"/>
        </w:rPr>
        <w:t xml:space="preserve">Экологический проект </w:t>
      </w:r>
      <w:r w:rsidRPr="00F47C7A">
        <w:rPr>
          <w:rStyle w:val="a4"/>
          <w:sz w:val="72"/>
          <w:szCs w:val="72"/>
        </w:rPr>
        <w:t>«Год экологии 2017 в ДОУ»</w:t>
      </w:r>
    </w:p>
    <w:p w:rsidR="009410EB" w:rsidRPr="009410EB" w:rsidRDefault="009410EB" w:rsidP="00F47C7A">
      <w:pPr>
        <w:pStyle w:val="a3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(для педагогов и детей раннего возраста)</w:t>
      </w: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Pr="00F47C7A" w:rsidRDefault="00F47C7A" w:rsidP="00F47C7A">
      <w:pPr>
        <w:pStyle w:val="a3"/>
        <w:jc w:val="center"/>
        <w:rPr>
          <w:rStyle w:val="a4"/>
          <w:sz w:val="72"/>
          <w:szCs w:val="72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391DDA">
      <w:pPr>
        <w:pStyle w:val="a3"/>
        <w:rPr>
          <w:rStyle w:val="a4"/>
        </w:rPr>
      </w:pP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Автор: ст.воспитатель Кучеренко М.М.,</w:t>
      </w: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</w:t>
      </w:r>
    </w:p>
    <w:p w:rsidR="00F47C7A" w:rsidRDefault="00F47C7A" w:rsidP="00F47C7A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МДОУ «Детский сад № 59»</w:t>
      </w:r>
    </w:p>
    <w:p w:rsidR="00F47C7A" w:rsidRDefault="00F47C7A" w:rsidP="00F47C7A">
      <w:pPr>
        <w:pStyle w:val="a3"/>
        <w:jc w:val="right"/>
        <w:rPr>
          <w:rStyle w:val="a4"/>
        </w:rPr>
      </w:pPr>
    </w:p>
    <w:p w:rsidR="00391DDA" w:rsidRPr="00F47C7A" w:rsidRDefault="00391DDA" w:rsidP="00391DDA">
      <w:pPr>
        <w:pStyle w:val="a3"/>
        <w:rPr>
          <w:rStyle w:val="a4"/>
          <w:sz w:val="32"/>
          <w:szCs w:val="32"/>
        </w:rPr>
      </w:pPr>
      <w:r w:rsidRPr="00F47C7A">
        <w:rPr>
          <w:rStyle w:val="a4"/>
          <w:sz w:val="32"/>
          <w:szCs w:val="32"/>
        </w:rPr>
        <w:t>Экологический проект «Год экологии 2017 в ДОУ»</w:t>
      </w:r>
    </w:p>
    <w:p w:rsidR="00391DDA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Срок реализации проекта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 год</w:t>
      </w:r>
    </w:p>
    <w:p w:rsidR="00391DDA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2B84">
        <w:rPr>
          <w:rStyle w:val="a4"/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педагоги, воспитанники, родители</w:t>
      </w:r>
    </w:p>
    <w:p w:rsidR="00391DDA" w:rsidRPr="000A2B84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2B84">
        <w:rPr>
          <w:rStyle w:val="a4"/>
          <w:rFonts w:ascii="Times New Roman" w:hAnsi="Times New Roman" w:cs="Times New Roman"/>
          <w:sz w:val="24"/>
          <w:szCs w:val="24"/>
        </w:rPr>
        <w:t>Возраст воспитанников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0A2B84">
        <w:rPr>
          <w:rStyle w:val="a4"/>
          <w:rFonts w:ascii="Times New Roman" w:hAnsi="Times New Roman" w:cs="Times New Roman"/>
          <w:b w:val="0"/>
          <w:sz w:val="24"/>
          <w:szCs w:val="24"/>
        </w:rPr>
        <w:t>1,5 до 3,5 лет</w:t>
      </w:r>
    </w:p>
    <w:p w:rsidR="00391DDA" w:rsidRPr="009841C0" w:rsidRDefault="00391DDA" w:rsidP="00391DDA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841C0">
        <w:rPr>
          <w:rStyle w:val="a4"/>
          <w:rFonts w:ascii="Times New Roman" w:hAnsi="Times New Roman" w:cs="Times New Roman"/>
          <w:sz w:val="24"/>
          <w:szCs w:val="24"/>
        </w:rPr>
        <w:t xml:space="preserve">Актуальность.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 последнее время э</w:t>
      </w:r>
      <w:r w:rsidRPr="0098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кологическая ситуация в стране становится все хуже. Ведущие специалисты в области экологии уже бьют тревогу, предупреждая нас о нависшей угрозе.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ранних лет закладывать любовь и бережное отношение к природе. Экологическое воспитание детей должно продолжаться в семье, за пределами детского сада.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852C1C">
        <w:rPr>
          <w:rFonts w:ascii="Times New Roman" w:hAnsi="Times New Roman" w:cs="Times New Roman"/>
          <w:b/>
          <w:sz w:val="24"/>
          <w:szCs w:val="24"/>
          <w:lang w:eastAsia="ru-RU"/>
        </w:rPr>
        <w:t>ринципы ФГОС дошкольного образования,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реализуемые в проекте</w:t>
      </w:r>
      <w:r w:rsidRPr="00852C1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91DDA" w:rsidRPr="00852C1C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C1C">
        <w:rPr>
          <w:rFonts w:ascii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зрасту и особенностям развития</w:t>
      </w:r>
    </w:p>
    <w:p w:rsidR="00391DDA" w:rsidRPr="00314774" w:rsidRDefault="00391DDA" w:rsidP="00391D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1DDA" w:rsidRDefault="00391DDA" w:rsidP="00391DDA">
      <w:pPr>
        <w:pStyle w:val="a7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2F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уровня экологической </w:t>
      </w:r>
      <w:r>
        <w:rPr>
          <w:rFonts w:ascii="Times New Roman" w:hAnsi="Times New Roman" w:cs="Times New Roman"/>
          <w:sz w:val="24"/>
          <w:szCs w:val="24"/>
        </w:rPr>
        <w:t>компетентности ребенка и родителей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265D95">
        <w:rPr>
          <w:rFonts w:ascii="Times New Roman" w:hAnsi="Times New Roman" w:cs="Times New Roman"/>
          <w:sz w:val="24"/>
          <w:szCs w:val="24"/>
        </w:rPr>
        <w:t>.</w:t>
      </w:r>
    </w:p>
    <w:p w:rsidR="00391DDA" w:rsidRPr="00265D95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Развитие познавательных способностей.</w:t>
      </w:r>
    </w:p>
    <w:p w:rsidR="00391DDA" w:rsidRDefault="00391DDA" w:rsidP="00391DDA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65D95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культуры.</w:t>
      </w:r>
    </w:p>
    <w:p w:rsidR="00391DDA" w:rsidRPr="00314774" w:rsidRDefault="00391DDA" w:rsidP="00391DD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непосредственного участия родителей и детей в организации и проведении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экологических мероприятий.</w:t>
      </w:r>
    </w:p>
    <w:p w:rsidR="00391DDA" w:rsidRPr="0030151B" w:rsidRDefault="00391DDA" w:rsidP="00391DDA">
      <w:pPr>
        <w:pStyle w:val="a3"/>
        <w:jc w:val="both"/>
      </w:pPr>
      <w:r w:rsidRPr="009841C0">
        <w:rPr>
          <w:rStyle w:val="a4"/>
        </w:rPr>
        <w:t>Цель:</w:t>
      </w:r>
      <w:r w:rsidRPr="009841C0">
        <w:t xml:space="preserve"> </w:t>
      </w:r>
      <w:r>
        <w:t xml:space="preserve"> </w:t>
      </w:r>
      <w:r w:rsidRPr="0030151B">
        <w:t xml:space="preserve">формирование начал экологической культуры, становление осознанно-правильного отношения к природе во всем ее многообразии, отношение к себе как части природы. </w:t>
      </w:r>
    </w:p>
    <w:p w:rsidR="00391DDA" w:rsidRDefault="00391DDA" w:rsidP="00391DDA">
      <w:pPr>
        <w:pStyle w:val="a3"/>
        <w:spacing w:before="99" w:before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 экологического воспитания: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1. Формирование элементарных экологических знаний, доступных пониманию ребенка.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2. Формирование умений и навыков наблюдений за природными объектами и явлениями.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3. Воспитание гуманного, бережного, заботливого отношения к миру природы, и окружающему миру в целом, развитию чувства эмпатии к объектам природы.</w:t>
      </w:r>
    </w:p>
    <w:p w:rsidR="00391DDA" w:rsidRPr="00F47C7A" w:rsidRDefault="00391DDA" w:rsidP="00F47C7A">
      <w:pPr>
        <w:pStyle w:val="a7"/>
        <w:rPr>
          <w:rFonts w:ascii="Times New Roman" w:hAnsi="Times New Roman" w:cs="Times New Roman"/>
          <w:sz w:val="24"/>
          <w:szCs w:val="24"/>
        </w:rPr>
      </w:pPr>
      <w:r w:rsidRPr="00F47C7A">
        <w:rPr>
          <w:rFonts w:ascii="Times New Roman" w:hAnsi="Times New Roman" w:cs="Times New Roman"/>
          <w:sz w:val="24"/>
          <w:szCs w:val="24"/>
        </w:rPr>
        <w:t>4. Повысить роль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Pr="00F47C7A">
        <w:rPr>
          <w:rFonts w:ascii="Times New Roman" w:hAnsi="Times New Roman" w:cs="Times New Roman"/>
          <w:sz w:val="24"/>
          <w:szCs w:val="24"/>
        </w:rPr>
        <w:t xml:space="preserve">ей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C7A">
        <w:rPr>
          <w:rFonts w:ascii="Times New Roman" w:hAnsi="Times New Roman" w:cs="Times New Roman"/>
          <w:sz w:val="24"/>
          <w:szCs w:val="24"/>
        </w:rPr>
        <w:t xml:space="preserve"> в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Pr="00F47C7A">
        <w:rPr>
          <w:rFonts w:ascii="Times New Roman" w:hAnsi="Times New Roman" w:cs="Times New Roman"/>
          <w:sz w:val="24"/>
          <w:szCs w:val="24"/>
        </w:rPr>
        <w:t xml:space="preserve">и </w:t>
      </w:r>
      <w:r w:rsidRPr="00F47C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экологической культуры.</w:t>
      </w: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7A" w:rsidRDefault="00F47C7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7A" w:rsidRDefault="00F47C7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C3" w:rsidRDefault="000834C3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</w:t>
      </w:r>
      <w:r w:rsidRPr="00D6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– подготовительный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391DDA" w:rsidRPr="00840829" w:rsidTr="00B84402">
        <w:tc>
          <w:tcPr>
            <w:tcW w:w="576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911" w:type="dxa"/>
          </w:tcPr>
          <w:p w:rsidR="00391DDA" w:rsidRPr="00840829" w:rsidRDefault="00391DDA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оснащение проекта (информирование родителей и педагогов)  </w:t>
            </w:r>
          </w:p>
        </w:tc>
        <w:tc>
          <w:tcPr>
            <w:tcW w:w="1984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2016-Январь 2017</w:t>
            </w:r>
          </w:p>
        </w:tc>
        <w:tc>
          <w:tcPr>
            <w:tcW w:w="2383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91DDA" w:rsidRPr="00840829" w:rsidTr="00B84402">
        <w:tc>
          <w:tcPr>
            <w:tcW w:w="576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391DDA" w:rsidRDefault="00391DDA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теме</w:t>
            </w:r>
          </w:p>
        </w:tc>
        <w:tc>
          <w:tcPr>
            <w:tcW w:w="1984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:rsidR="00F47C7A" w:rsidRPr="00840829" w:rsidRDefault="00F47C7A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МДОУ «ГОД ЭКОЛОГИИ В РОССИИ»</w:t>
            </w:r>
          </w:p>
        </w:tc>
        <w:tc>
          <w:tcPr>
            <w:tcW w:w="1984" w:type="dxa"/>
          </w:tcPr>
          <w:p w:rsidR="00F47C7A" w:rsidRPr="00840829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391DDA" w:rsidRPr="00840829" w:rsidTr="00B84402">
        <w:tc>
          <w:tcPr>
            <w:tcW w:w="576" w:type="dxa"/>
          </w:tcPr>
          <w:p w:rsidR="00391DDA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1" w:type="dxa"/>
          </w:tcPr>
          <w:p w:rsidR="00391DDA" w:rsidRPr="00840829" w:rsidRDefault="00391DDA" w:rsidP="00B84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«Экологическое воспитание в семье»</w:t>
            </w:r>
          </w:p>
        </w:tc>
        <w:tc>
          <w:tcPr>
            <w:tcW w:w="1984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83" w:type="dxa"/>
          </w:tcPr>
          <w:p w:rsidR="00391DDA" w:rsidRPr="00840829" w:rsidRDefault="00391DD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Pr="00840829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</w:tcPr>
          <w:p w:rsidR="00F47C7A" w:rsidRPr="00840829" w:rsidRDefault="00F47C7A" w:rsidP="00453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1984" w:type="dxa"/>
          </w:tcPr>
          <w:p w:rsidR="00F47C7A" w:rsidRPr="00840829" w:rsidRDefault="00F47C7A" w:rsidP="004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83" w:type="dxa"/>
          </w:tcPr>
          <w:p w:rsidR="00F47C7A" w:rsidRPr="00840829" w:rsidRDefault="00F47C7A" w:rsidP="0045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7C7A" w:rsidRPr="00840829" w:rsidTr="00B84402">
        <w:tc>
          <w:tcPr>
            <w:tcW w:w="576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1" w:type="dxa"/>
          </w:tcPr>
          <w:p w:rsidR="00F47C7A" w:rsidRDefault="00F47C7A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материального обеспечения (приобретение инструментов, саженцев)</w:t>
            </w:r>
          </w:p>
        </w:tc>
        <w:tc>
          <w:tcPr>
            <w:tcW w:w="1984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</w:tc>
        <w:tc>
          <w:tcPr>
            <w:tcW w:w="2383" w:type="dxa"/>
          </w:tcPr>
          <w:p w:rsidR="00F47C7A" w:rsidRDefault="00F47C7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91DDA" w:rsidRDefault="00391DDA" w:rsidP="00391DDA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P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DA" w:rsidRDefault="00391DDA" w:rsidP="00391D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– основной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391DDA" w:rsidRPr="00840829" w:rsidTr="00B84402">
        <w:tc>
          <w:tcPr>
            <w:tcW w:w="10854" w:type="dxa"/>
            <w:gridSpan w:val="4"/>
          </w:tcPr>
          <w:p w:rsidR="00391DDA" w:rsidRPr="00840829" w:rsidRDefault="00391DDA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AD4216" w:rsidRPr="00C95821" w:rsidRDefault="00AD4216" w:rsidP="00DA7E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«Организация работы по экологическому воспитанию детей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ДОУ» </w:t>
            </w:r>
          </w:p>
        </w:tc>
        <w:tc>
          <w:tcPr>
            <w:tcW w:w="1984" w:type="dxa"/>
          </w:tcPr>
          <w:p w:rsidR="00AD4216" w:rsidRPr="00840829" w:rsidRDefault="00AD4216" w:rsidP="00DA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383" w:type="dxa"/>
          </w:tcPr>
          <w:p w:rsidR="00AD4216" w:rsidRPr="00840829" w:rsidRDefault="00AD4216" w:rsidP="00DA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831A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 на участках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Цветущее настроение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D4216" w:rsidRPr="00840829" w:rsidRDefault="00AD4216" w:rsidP="008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383" w:type="dxa"/>
          </w:tcPr>
          <w:p w:rsidR="00AD4216" w:rsidRPr="00840829" w:rsidRDefault="00AD4216" w:rsidP="0083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533844">
            <w:pPr>
              <w:pStyle w:val="a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КВН для педагогов «</w:t>
            </w:r>
            <w:r w:rsidRPr="0084082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Тайны природы</w:t>
            </w:r>
            <w:r w:rsidRPr="00840829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D4216" w:rsidRPr="00840829" w:rsidRDefault="00AD4216" w:rsidP="0053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83" w:type="dxa"/>
          </w:tcPr>
          <w:p w:rsidR="00AD4216" w:rsidRPr="00840829" w:rsidRDefault="00AD4216" w:rsidP="0053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840829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карусель. Сетевое взаимодействие.</w:t>
            </w:r>
          </w:p>
        </w:tc>
        <w:tc>
          <w:tcPr>
            <w:tcW w:w="1984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10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AD4216" w:rsidRPr="00C95821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1984" w:type="dxa"/>
          </w:tcPr>
          <w:p w:rsidR="00AD4216" w:rsidRPr="00840829" w:rsidRDefault="00AD4216" w:rsidP="0065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383" w:type="dxa"/>
          </w:tcPr>
          <w:p w:rsidR="00AD4216" w:rsidRPr="00C95821" w:rsidRDefault="00AD4216" w:rsidP="00656F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D4216" w:rsidRPr="00840829" w:rsidTr="00B84402">
        <w:tc>
          <w:tcPr>
            <w:tcW w:w="10854" w:type="dxa"/>
            <w:gridSpan w:val="4"/>
          </w:tcPr>
          <w:p w:rsidR="00AD4216" w:rsidRPr="00840829" w:rsidRDefault="00AD4216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воспитанниками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1" w:type="dxa"/>
          </w:tcPr>
          <w:p w:rsidR="00AD4216" w:rsidRPr="00840829" w:rsidRDefault="00AD4216" w:rsidP="00B844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«Накормите птиц зимой!»</w:t>
            </w:r>
          </w:p>
        </w:tc>
        <w:tc>
          <w:tcPr>
            <w:tcW w:w="1984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83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11" w:type="dxa"/>
          </w:tcPr>
          <w:p w:rsidR="00AD4216" w:rsidRPr="00C95821" w:rsidRDefault="00AD4216" w:rsidP="0087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недели (НОД) «Наш дом-природа»</w:t>
            </w:r>
          </w:p>
        </w:tc>
        <w:tc>
          <w:tcPr>
            <w:tcW w:w="1984" w:type="dxa"/>
          </w:tcPr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383" w:type="dxa"/>
          </w:tcPr>
          <w:p w:rsidR="00AD4216" w:rsidRPr="00840829" w:rsidRDefault="00AD4216" w:rsidP="008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11" w:type="dxa"/>
          </w:tcPr>
          <w:p w:rsidR="00AD4216" w:rsidRPr="00840829" w:rsidRDefault="00B97E85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на песочке</w:t>
            </w:r>
          </w:p>
        </w:tc>
        <w:tc>
          <w:tcPr>
            <w:tcW w:w="1984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83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11" w:type="dxa"/>
          </w:tcPr>
          <w:p w:rsidR="00AD4216" w:rsidRPr="00C95821" w:rsidRDefault="00AD4216" w:rsidP="00B9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тропа»</w:t>
            </w:r>
            <w:r w:rsidR="00B9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AD4216" w:rsidRPr="00840829" w:rsidRDefault="00AD4216" w:rsidP="004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83" w:type="dxa"/>
          </w:tcPr>
          <w:p w:rsidR="00AD4216" w:rsidRPr="00840829" w:rsidRDefault="00AD4216" w:rsidP="0043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AD4216" w:rsidRPr="00840829" w:rsidTr="00B84402">
        <w:tc>
          <w:tcPr>
            <w:tcW w:w="10854" w:type="dxa"/>
            <w:gridSpan w:val="4"/>
          </w:tcPr>
          <w:p w:rsidR="00AD4216" w:rsidRPr="00840829" w:rsidRDefault="00AD4216" w:rsidP="00391D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D4216" w:rsidRPr="00840829" w:rsidTr="00B84402">
        <w:tc>
          <w:tcPr>
            <w:tcW w:w="576" w:type="dxa"/>
          </w:tcPr>
          <w:p w:rsidR="00AD4216" w:rsidRPr="00840829" w:rsidRDefault="00AD4216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1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984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2383" w:type="dxa"/>
          </w:tcPr>
          <w:p w:rsidR="00AD4216" w:rsidRPr="00840829" w:rsidRDefault="00AD4216" w:rsidP="006F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1" w:type="dxa"/>
          </w:tcPr>
          <w:p w:rsidR="008547A7" w:rsidRPr="00840829" w:rsidRDefault="008547A7" w:rsidP="001F5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природы в объективе»</w:t>
            </w:r>
          </w:p>
        </w:tc>
        <w:tc>
          <w:tcPr>
            <w:tcW w:w="1984" w:type="dxa"/>
          </w:tcPr>
          <w:p w:rsidR="008547A7" w:rsidRPr="00840829" w:rsidRDefault="008547A7" w:rsidP="001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83" w:type="dxa"/>
          </w:tcPr>
          <w:p w:rsidR="008547A7" w:rsidRDefault="008547A7" w:rsidP="001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11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родителей </w:t>
            </w:r>
            <w:r w:rsidRPr="00C9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на грядке»</w:t>
            </w:r>
          </w:p>
        </w:tc>
        <w:tc>
          <w:tcPr>
            <w:tcW w:w="1984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</w:p>
        </w:tc>
        <w:tc>
          <w:tcPr>
            <w:tcW w:w="2383" w:type="dxa"/>
          </w:tcPr>
          <w:p w:rsidR="008547A7" w:rsidRPr="00840829" w:rsidRDefault="008547A7" w:rsidP="00FA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11" w:type="dxa"/>
          </w:tcPr>
          <w:p w:rsidR="008547A7" w:rsidRPr="00F47C7A" w:rsidRDefault="008547A7" w:rsidP="00B844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буклетов и памяток для родителей по вопросам экологии  </w:t>
            </w:r>
          </w:p>
        </w:tc>
        <w:tc>
          <w:tcPr>
            <w:tcW w:w="1984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11" w:type="dxa"/>
          </w:tcPr>
          <w:p w:rsidR="008547A7" w:rsidRPr="00840829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8547A7" w:rsidRPr="00EA3946" w:rsidRDefault="008547A7" w:rsidP="00B84402">
            <w:pPr>
              <w:pStyle w:val="a7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4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в семье»</w:t>
            </w:r>
            <w:r w:rsidRPr="00EA39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«Воспитание любви к природе»</w:t>
            </w:r>
            <w:r w:rsidRPr="00EA394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47A7" w:rsidRPr="00840829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«Растения, которые лечат»</w:t>
            </w:r>
          </w:p>
        </w:tc>
        <w:tc>
          <w:tcPr>
            <w:tcW w:w="1984" w:type="dxa"/>
          </w:tcPr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3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8547A7" w:rsidRPr="00840829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8547A7" w:rsidRPr="00840829" w:rsidTr="00B84402">
        <w:tc>
          <w:tcPr>
            <w:tcW w:w="10854" w:type="dxa"/>
            <w:gridSpan w:val="4"/>
          </w:tcPr>
          <w:p w:rsidR="008547A7" w:rsidRDefault="008547A7" w:rsidP="00B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Информационное обеспечение</w:t>
            </w:r>
          </w:p>
        </w:tc>
      </w:tr>
      <w:tr w:rsidR="008547A7" w:rsidRPr="00840829" w:rsidTr="00B84402">
        <w:tc>
          <w:tcPr>
            <w:tcW w:w="576" w:type="dxa"/>
          </w:tcPr>
          <w:p w:rsidR="008547A7" w:rsidRDefault="008547A7" w:rsidP="00F4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11" w:type="dxa"/>
          </w:tcPr>
          <w:p w:rsidR="008547A7" w:rsidRDefault="008547A7" w:rsidP="00B84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проведенных мероприятиях на сайте МДОУ</w:t>
            </w:r>
          </w:p>
        </w:tc>
        <w:tc>
          <w:tcPr>
            <w:tcW w:w="1984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8547A7" w:rsidRDefault="008547A7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</w:tbl>
    <w:p w:rsidR="00AD4216" w:rsidRDefault="00AD4216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216" w:rsidRDefault="00AD4216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 </w:t>
      </w:r>
      <w:r w:rsidR="0085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</w:t>
      </w:r>
    </w:p>
    <w:tbl>
      <w:tblPr>
        <w:tblStyle w:val="a5"/>
        <w:tblW w:w="10854" w:type="dxa"/>
        <w:tblLook w:val="04A0"/>
      </w:tblPr>
      <w:tblGrid>
        <w:gridCol w:w="576"/>
        <w:gridCol w:w="5911"/>
        <w:gridCol w:w="1984"/>
        <w:gridCol w:w="2383"/>
      </w:tblGrid>
      <w:tr w:rsidR="00B97E85" w:rsidTr="00B84402">
        <w:tc>
          <w:tcPr>
            <w:tcW w:w="576" w:type="dxa"/>
          </w:tcPr>
          <w:p w:rsidR="00B97E85" w:rsidRDefault="00B97E85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1" w:type="dxa"/>
          </w:tcPr>
          <w:p w:rsidR="00B97E85" w:rsidRDefault="00B97E85" w:rsidP="00B522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Фотоотчеты по мероприятиям</w:t>
            </w:r>
          </w:p>
        </w:tc>
        <w:tc>
          <w:tcPr>
            <w:tcW w:w="1984" w:type="dxa"/>
          </w:tcPr>
          <w:p w:rsidR="00B97E85" w:rsidRDefault="00B97E85" w:rsidP="00B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2383" w:type="dxa"/>
          </w:tcPr>
          <w:p w:rsidR="00B97E85" w:rsidRDefault="00B97E85" w:rsidP="00B5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97E85" w:rsidTr="00B84402">
        <w:tc>
          <w:tcPr>
            <w:tcW w:w="576" w:type="dxa"/>
          </w:tcPr>
          <w:p w:rsidR="00B97E85" w:rsidRDefault="00B97E85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B97E85" w:rsidRPr="00C95821" w:rsidRDefault="00B97E85" w:rsidP="00C354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экологических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8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2017 года. </w:t>
            </w:r>
          </w:p>
        </w:tc>
        <w:tc>
          <w:tcPr>
            <w:tcW w:w="1984" w:type="dxa"/>
          </w:tcPr>
          <w:p w:rsidR="00B97E85" w:rsidRPr="00840829" w:rsidRDefault="00B97E85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83" w:type="dxa"/>
          </w:tcPr>
          <w:p w:rsidR="00B97E85" w:rsidRPr="00840829" w:rsidRDefault="00B97E85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004AA" w:rsidTr="00B84402">
        <w:tc>
          <w:tcPr>
            <w:tcW w:w="576" w:type="dxa"/>
          </w:tcPr>
          <w:p w:rsidR="001004AA" w:rsidRDefault="001004AA" w:rsidP="00B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:rsidR="001004AA" w:rsidRDefault="001004AA" w:rsidP="00C354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проекта</w:t>
            </w:r>
          </w:p>
        </w:tc>
        <w:tc>
          <w:tcPr>
            <w:tcW w:w="1984" w:type="dxa"/>
          </w:tcPr>
          <w:p w:rsidR="001004AA" w:rsidRPr="00840829" w:rsidRDefault="001004AA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83" w:type="dxa"/>
          </w:tcPr>
          <w:p w:rsidR="001004AA" w:rsidRPr="00840829" w:rsidRDefault="001004AA" w:rsidP="00C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97E85" w:rsidRDefault="00B97E85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F87962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Продуктивные р</w:t>
      </w:r>
      <w:r w:rsidR="00100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 проекта</w:t>
      </w:r>
    </w:p>
    <w:p w:rsidR="001004AA" w:rsidRPr="001F651D" w:rsidRDefault="001004AA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004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Создание буклетов и памяток для родителей по вопросам экологии  </w:t>
      </w:r>
    </w:p>
    <w:p w:rsidR="001F651D" w:rsidRPr="001F651D" w:rsidRDefault="001F651D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Подборка консультаций для родителей по экологическому воспитанию</w:t>
      </w:r>
    </w:p>
    <w:p w:rsidR="001F651D" w:rsidRPr="001F651D" w:rsidRDefault="001F651D" w:rsidP="001004AA">
      <w:pPr>
        <w:pStyle w:val="a6"/>
        <w:numPr>
          <w:ilvl w:val="0"/>
          <w:numId w:val="5"/>
        </w:num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Озеленение и чистота </w:t>
      </w:r>
      <w:r w:rsidR="00F87962">
        <w:rPr>
          <w:rStyle w:val="a4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1F651D" w:rsidRPr="00F87962" w:rsidRDefault="00F87962" w:rsidP="001004AA">
      <w:pPr>
        <w:pStyle w:val="a6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методического материала по теме</w:t>
      </w: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E85" w:rsidRDefault="00B97E85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A7" w:rsidRDefault="008547A7" w:rsidP="00AD4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47A7" w:rsidSect="00D664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9B" w:rsidRDefault="00EE1D9B" w:rsidP="00F47C7A">
      <w:pPr>
        <w:spacing w:after="0" w:line="240" w:lineRule="auto"/>
      </w:pPr>
      <w:r>
        <w:separator/>
      </w:r>
    </w:p>
  </w:endnote>
  <w:endnote w:type="continuationSeparator" w:id="1">
    <w:p w:rsidR="00EE1D9B" w:rsidRDefault="00EE1D9B" w:rsidP="00F4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A" w:rsidRDefault="00F47C7A" w:rsidP="00F47C7A">
    <w:pPr>
      <w:pStyle w:val="aa"/>
      <w:jc w:val="center"/>
    </w:pPr>
    <w:r>
      <w:t>г.Ярославль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9B" w:rsidRDefault="00EE1D9B" w:rsidP="00F47C7A">
      <w:pPr>
        <w:spacing w:after="0" w:line="240" w:lineRule="auto"/>
      </w:pPr>
      <w:r>
        <w:separator/>
      </w:r>
    </w:p>
  </w:footnote>
  <w:footnote w:type="continuationSeparator" w:id="1">
    <w:p w:rsidR="00EE1D9B" w:rsidRDefault="00EE1D9B" w:rsidP="00F4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A" w:rsidRDefault="00F47C7A" w:rsidP="00F47C7A">
    <w:pPr>
      <w:pStyle w:val="a8"/>
      <w:jc w:val="center"/>
    </w:pPr>
    <w:r>
      <w:t xml:space="preserve">МДОУ «Детский сад № 59»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FB"/>
    <w:multiLevelType w:val="hybridMultilevel"/>
    <w:tmpl w:val="BD2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D28"/>
    <w:multiLevelType w:val="hybridMultilevel"/>
    <w:tmpl w:val="EC3EC3A2"/>
    <w:lvl w:ilvl="0" w:tplc="EA928A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9BD"/>
    <w:multiLevelType w:val="hybridMultilevel"/>
    <w:tmpl w:val="DA2E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639D"/>
    <w:multiLevelType w:val="multilevel"/>
    <w:tmpl w:val="BA4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06482"/>
    <w:multiLevelType w:val="hybridMultilevel"/>
    <w:tmpl w:val="54A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DDA"/>
    <w:rsid w:val="000834C3"/>
    <w:rsid w:val="000842E8"/>
    <w:rsid w:val="001004AA"/>
    <w:rsid w:val="001F651D"/>
    <w:rsid w:val="0022673F"/>
    <w:rsid w:val="00252DBB"/>
    <w:rsid w:val="002A5EFA"/>
    <w:rsid w:val="0039089D"/>
    <w:rsid w:val="00391DDA"/>
    <w:rsid w:val="003C0CB2"/>
    <w:rsid w:val="0059625A"/>
    <w:rsid w:val="00616EF1"/>
    <w:rsid w:val="00720E93"/>
    <w:rsid w:val="008547A7"/>
    <w:rsid w:val="009410EB"/>
    <w:rsid w:val="009941A0"/>
    <w:rsid w:val="009F7DB2"/>
    <w:rsid w:val="00A03D93"/>
    <w:rsid w:val="00A26F08"/>
    <w:rsid w:val="00A310C9"/>
    <w:rsid w:val="00AD4216"/>
    <w:rsid w:val="00B97E85"/>
    <w:rsid w:val="00EE1D9B"/>
    <w:rsid w:val="00F47C7A"/>
    <w:rsid w:val="00F87962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DDA"/>
    <w:rPr>
      <w:b/>
      <w:bCs/>
    </w:rPr>
  </w:style>
  <w:style w:type="table" w:styleId="a5">
    <w:name w:val="Table Grid"/>
    <w:basedOn w:val="a1"/>
    <w:uiPriority w:val="59"/>
    <w:rsid w:val="0039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DDA"/>
    <w:pPr>
      <w:ind w:left="720"/>
      <w:contextualSpacing/>
    </w:pPr>
  </w:style>
  <w:style w:type="paragraph" w:styleId="a7">
    <w:name w:val="No Spacing"/>
    <w:uiPriority w:val="1"/>
    <w:qFormat/>
    <w:rsid w:val="00391DD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4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7C7A"/>
  </w:style>
  <w:style w:type="paragraph" w:styleId="aa">
    <w:name w:val="footer"/>
    <w:basedOn w:val="a"/>
    <w:link w:val="ab"/>
    <w:uiPriority w:val="99"/>
    <w:semiHidden/>
    <w:unhideWhenUsed/>
    <w:rsid w:val="00F4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2017-03-01T07:41:00Z</cp:lastPrinted>
  <dcterms:created xsi:type="dcterms:W3CDTF">2017-02-06T13:02:00Z</dcterms:created>
  <dcterms:modified xsi:type="dcterms:W3CDTF">2017-04-20T09:39:00Z</dcterms:modified>
</cp:coreProperties>
</file>