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8C" w:rsidRPr="00452D6E" w:rsidRDefault="00ED0D4C" w:rsidP="00ED0D4C">
      <w:pPr>
        <w:spacing w:after="0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452D6E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           Конспект </w:t>
      </w:r>
      <w:r w:rsidR="005E2951" w:rsidRPr="00452D6E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НОД </w:t>
      </w:r>
      <w:r w:rsidRPr="00452D6E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по речевому развитию</w:t>
      </w:r>
      <w:r w:rsidRPr="00452D6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B5148" w:rsidRPr="00452D6E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«Поздняя весна</w:t>
      </w:r>
      <w:r w:rsidR="00911C8C" w:rsidRPr="00452D6E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»</w:t>
      </w:r>
      <w:r w:rsidR="00EB5148" w:rsidRPr="00452D6E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.</w:t>
      </w:r>
    </w:p>
    <w:p w:rsidR="002A02CB" w:rsidRPr="00ED0D4C" w:rsidRDefault="002A02CB" w:rsidP="00ED0D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4E21" w:rsidRPr="00452D6E" w:rsidRDefault="00E74E21" w:rsidP="00452D6E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52D6E">
        <w:rPr>
          <w:rFonts w:ascii="Times New Roman" w:hAnsi="Times New Roman" w:cs="Times New Roman"/>
          <w:bCs/>
          <w:i/>
          <w:iCs/>
          <w:sz w:val="24"/>
          <w:szCs w:val="24"/>
        </w:rPr>
        <w:t>Интеграция образовательных областей:</w:t>
      </w:r>
      <w:r w:rsidR="002A02CB" w:rsidRPr="00452D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52D6E">
        <w:rPr>
          <w:rFonts w:ascii="Times New Roman" w:hAnsi="Times New Roman" w:cs="Times New Roman"/>
          <w:bCs/>
          <w:i/>
          <w:iCs/>
          <w:sz w:val="24"/>
          <w:szCs w:val="24"/>
        </w:rPr>
        <w:t>«Познавательное развитие», «Речевое развитие», «Социально-</w:t>
      </w:r>
      <w:r w:rsidR="00152658" w:rsidRPr="00452D6E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коммуникативное», «Художественно- эстетическое»,</w:t>
      </w:r>
      <w:r w:rsidR="002A02CB" w:rsidRPr="00452D6E">
        <w:rPr>
          <w:rFonts w:ascii="Times New Roman" w:hAnsi="Times New Roman" w:cs="Times New Roman"/>
          <w:bCs/>
          <w:i/>
          <w:iCs/>
          <w:sz w:val="24"/>
          <w:szCs w:val="24"/>
        </w:rPr>
        <w:t>«Физическое</w:t>
      </w:r>
      <w:r w:rsidRPr="00452D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развитие»</w:t>
      </w:r>
    </w:p>
    <w:p w:rsidR="000F4FFB" w:rsidRDefault="000F4FFB" w:rsidP="000F4FF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911C8C" w:rsidRPr="009A4663" w:rsidRDefault="00911C8C" w:rsidP="000F4FF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4663">
        <w:rPr>
          <w:rFonts w:ascii="Times New Roman" w:hAnsi="Times New Roman" w:cs="Times New Roman"/>
          <w:bCs/>
          <w:iCs/>
          <w:sz w:val="28"/>
          <w:szCs w:val="28"/>
        </w:rPr>
        <w:t xml:space="preserve">Цель: </w:t>
      </w:r>
      <w:r w:rsidR="00EB5148" w:rsidRPr="009A4663">
        <w:rPr>
          <w:rFonts w:ascii="Times New Roman" w:hAnsi="Times New Roman" w:cs="Times New Roman"/>
          <w:bCs/>
          <w:iCs/>
          <w:sz w:val="28"/>
          <w:szCs w:val="28"/>
        </w:rPr>
        <w:t>Систематизация знаний детей о живой и неживой природы поздней весной.</w:t>
      </w:r>
    </w:p>
    <w:p w:rsidR="00911C8C" w:rsidRPr="009A4663" w:rsidRDefault="00911C8C" w:rsidP="00911C8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4663"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:rsidR="009A4663" w:rsidRPr="009A4663" w:rsidRDefault="00911C8C" w:rsidP="00EB514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4663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Образовательные: </w:t>
      </w:r>
    </w:p>
    <w:p w:rsidR="00911C8C" w:rsidRPr="009A4663" w:rsidRDefault="00EB5148" w:rsidP="00EB514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4663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11C8C" w:rsidRPr="009A4663">
        <w:rPr>
          <w:rFonts w:ascii="Times New Roman" w:hAnsi="Times New Roman" w:cs="Times New Roman"/>
          <w:bCs/>
          <w:iCs/>
          <w:sz w:val="28"/>
          <w:szCs w:val="28"/>
        </w:rPr>
        <w:t xml:space="preserve">закрепить </w:t>
      </w:r>
      <w:r w:rsidRPr="009A4663">
        <w:rPr>
          <w:rFonts w:ascii="Times New Roman" w:hAnsi="Times New Roman" w:cs="Times New Roman"/>
          <w:bCs/>
          <w:iCs/>
          <w:sz w:val="28"/>
          <w:szCs w:val="28"/>
        </w:rPr>
        <w:t>знания детей о времени года - поздняя весна;</w:t>
      </w:r>
    </w:p>
    <w:p w:rsidR="00EB5148" w:rsidRPr="009A4663" w:rsidRDefault="00EB5148" w:rsidP="00EB514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4663">
        <w:rPr>
          <w:rFonts w:ascii="Times New Roman" w:hAnsi="Times New Roman" w:cs="Times New Roman"/>
          <w:bCs/>
          <w:iCs/>
          <w:sz w:val="28"/>
          <w:szCs w:val="28"/>
        </w:rPr>
        <w:t>- закрепить знания детей о изменениях про</w:t>
      </w:r>
      <w:r w:rsidR="00AB75CC" w:rsidRPr="009A4663">
        <w:rPr>
          <w:rFonts w:ascii="Times New Roman" w:hAnsi="Times New Roman" w:cs="Times New Roman"/>
          <w:bCs/>
          <w:iCs/>
          <w:sz w:val="28"/>
          <w:szCs w:val="28"/>
        </w:rPr>
        <w:t xml:space="preserve">исходящих в жизни и труде людей </w:t>
      </w:r>
      <w:r w:rsidRPr="009A4663">
        <w:rPr>
          <w:rFonts w:ascii="Times New Roman" w:hAnsi="Times New Roman" w:cs="Times New Roman"/>
          <w:bCs/>
          <w:iCs/>
          <w:sz w:val="28"/>
          <w:szCs w:val="28"/>
        </w:rPr>
        <w:t>весной;</w:t>
      </w:r>
    </w:p>
    <w:p w:rsidR="00EB5148" w:rsidRPr="009A4663" w:rsidRDefault="00EB5148" w:rsidP="00EB514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4663">
        <w:rPr>
          <w:rFonts w:ascii="Times New Roman" w:hAnsi="Times New Roman" w:cs="Times New Roman"/>
          <w:bCs/>
          <w:iCs/>
          <w:sz w:val="28"/>
          <w:szCs w:val="28"/>
        </w:rPr>
        <w:t>- формировать понятия причинно-следственных связей и закономерностей в явлениях природ</w:t>
      </w:r>
      <w:r w:rsidR="0006773B" w:rsidRPr="009A4663">
        <w:rPr>
          <w:rFonts w:ascii="Times New Roman" w:hAnsi="Times New Roman" w:cs="Times New Roman"/>
          <w:bCs/>
          <w:iCs/>
          <w:sz w:val="28"/>
          <w:szCs w:val="28"/>
        </w:rPr>
        <w:t>ы</w:t>
      </w:r>
    </w:p>
    <w:p w:rsidR="0006773B" w:rsidRPr="009A4663" w:rsidRDefault="0006773B" w:rsidP="00EB514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4663" w:rsidRDefault="00911C8C" w:rsidP="0006773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iCs/>
          <w:sz w:val="28"/>
          <w:szCs w:val="28"/>
        </w:rPr>
      </w:pPr>
      <w:r w:rsidRPr="009A4663">
        <w:rPr>
          <w:bCs/>
          <w:iCs/>
          <w:sz w:val="28"/>
          <w:szCs w:val="28"/>
        </w:rPr>
        <w:t>Развивающие:</w:t>
      </w:r>
    </w:p>
    <w:p w:rsidR="009A4663" w:rsidRDefault="0006773B" w:rsidP="0006773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iCs/>
          <w:sz w:val="28"/>
          <w:szCs w:val="28"/>
        </w:rPr>
      </w:pPr>
      <w:r w:rsidRPr="009A4663">
        <w:rPr>
          <w:bCs/>
          <w:iCs/>
          <w:sz w:val="28"/>
          <w:szCs w:val="28"/>
        </w:rPr>
        <w:t>-</w:t>
      </w:r>
      <w:r w:rsidR="00911C8C" w:rsidRPr="009A4663">
        <w:rPr>
          <w:bCs/>
          <w:iCs/>
          <w:sz w:val="28"/>
          <w:szCs w:val="28"/>
        </w:rPr>
        <w:t xml:space="preserve"> активировать речь детей</w:t>
      </w:r>
      <w:r w:rsidR="009A4663">
        <w:rPr>
          <w:bCs/>
          <w:iCs/>
          <w:sz w:val="28"/>
          <w:szCs w:val="28"/>
        </w:rPr>
        <w:t>.</w:t>
      </w:r>
    </w:p>
    <w:p w:rsidR="00911C8C" w:rsidRPr="009A4663" w:rsidRDefault="009A4663" w:rsidP="0006773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911C8C" w:rsidRPr="009A4663">
        <w:rPr>
          <w:rFonts w:ascii="Trebuchet MS" w:hAnsi="Trebuchet MS"/>
          <w:color w:val="000000"/>
          <w:sz w:val="20"/>
          <w:szCs w:val="20"/>
        </w:rPr>
        <w:t> </w:t>
      </w:r>
      <w:r w:rsidR="00911C8C" w:rsidRPr="009A4663">
        <w:rPr>
          <w:color w:val="000000"/>
          <w:sz w:val="28"/>
          <w:szCs w:val="28"/>
        </w:rPr>
        <w:t xml:space="preserve">развивать </w:t>
      </w:r>
      <w:r w:rsidR="0006773B" w:rsidRPr="009A4663">
        <w:rPr>
          <w:color w:val="000000"/>
          <w:sz w:val="28"/>
          <w:szCs w:val="28"/>
        </w:rPr>
        <w:t>двигательные умения детей;</w:t>
      </w:r>
    </w:p>
    <w:p w:rsidR="0006773B" w:rsidRPr="009A4663" w:rsidRDefault="0006773B" w:rsidP="0006773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A4663">
        <w:rPr>
          <w:color w:val="000000"/>
          <w:sz w:val="28"/>
          <w:szCs w:val="28"/>
        </w:rPr>
        <w:t>- упражнять детей в умении составлять связный рассказ.</w:t>
      </w:r>
    </w:p>
    <w:p w:rsidR="0006773B" w:rsidRPr="009A4663" w:rsidRDefault="0006773B" w:rsidP="0006773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9A4663" w:rsidRDefault="00911C8C" w:rsidP="0006773B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9A4663">
        <w:rPr>
          <w:bCs/>
          <w:iCs/>
          <w:sz w:val="28"/>
          <w:szCs w:val="28"/>
        </w:rPr>
        <w:t>Воспитательные:</w:t>
      </w:r>
    </w:p>
    <w:p w:rsidR="0006773B" w:rsidRPr="009A4663" w:rsidRDefault="00911C8C" w:rsidP="0006773B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9A4663">
        <w:rPr>
          <w:bCs/>
          <w:iCs/>
          <w:sz w:val="28"/>
          <w:szCs w:val="28"/>
        </w:rPr>
        <w:t xml:space="preserve"> </w:t>
      </w:r>
      <w:r w:rsidR="0006773B" w:rsidRPr="009A4663">
        <w:rPr>
          <w:bCs/>
          <w:iCs/>
          <w:sz w:val="28"/>
          <w:szCs w:val="28"/>
        </w:rPr>
        <w:t>- воспитывать инте</w:t>
      </w:r>
      <w:r w:rsidR="00AB75CC" w:rsidRPr="009A4663">
        <w:rPr>
          <w:bCs/>
          <w:iCs/>
          <w:sz w:val="28"/>
          <w:szCs w:val="28"/>
        </w:rPr>
        <w:t>рес к природе</w:t>
      </w:r>
      <w:r w:rsidR="0006773B" w:rsidRPr="009A4663">
        <w:rPr>
          <w:bCs/>
          <w:iCs/>
          <w:sz w:val="28"/>
          <w:szCs w:val="28"/>
        </w:rPr>
        <w:t>.</w:t>
      </w:r>
    </w:p>
    <w:p w:rsidR="0006773B" w:rsidRPr="009A4663" w:rsidRDefault="009A4663" w:rsidP="0006773B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</w:t>
      </w:r>
      <w:r w:rsidR="0006773B" w:rsidRPr="009A4663">
        <w:rPr>
          <w:bCs/>
          <w:iCs/>
          <w:sz w:val="28"/>
          <w:szCs w:val="28"/>
        </w:rPr>
        <w:t>воспитывать доброе отношение к природе, животным, птицам</w:t>
      </w:r>
      <w:r w:rsidR="00911C8C" w:rsidRPr="009A4663">
        <w:rPr>
          <w:bCs/>
          <w:iCs/>
          <w:sz w:val="28"/>
          <w:szCs w:val="28"/>
        </w:rPr>
        <w:t>,</w:t>
      </w:r>
      <w:r w:rsidR="0006773B" w:rsidRPr="009A4663">
        <w:rPr>
          <w:bCs/>
          <w:iCs/>
          <w:sz w:val="28"/>
          <w:szCs w:val="28"/>
        </w:rPr>
        <w:t xml:space="preserve"> </w:t>
      </w:r>
    </w:p>
    <w:p w:rsidR="0006773B" w:rsidRPr="009A4663" w:rsidRDefault="0006773B" w:rsidP="0006773B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9A4663">
        <w:rPr>
          <w:bCs/>
          <w:iCs/>
          <w:sz w:val="28"/>
          <w:szCs w:val="28"/>
        </w:rPr>
        <w:t>- проявлять заботу о них;</w:t>
      </w:r>
    </w:p>
    <w:p w:rsidR="0006773B" w:rsidRPr="009A4663" w:rsidRDefault="0006773B" w:rsidP="0006773B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9A4663">
        <w:rPr>
          <w:bCs/>
          <w:iCs/>
          <w:sz w:val="28"/>
          <w:szCs w:val="28"/>
        </w:rPr>
        <w:t>- побуждать эмоциональную отзывчивость детей – пожалеть, помочь.</w:t>
      </w:r>
    </w:p>
    <w:p w:rsidR="0006773B" w:rsidRPr="009A4663" w:rsidRDefault="0006773B" w:rsidP="0006773B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911C8C" w:rsidRPr="000946E7" w:rsidRDefault="00911C8C" w:rsidP="0006773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4663">
        <w:rPr>
          <w:rFonts w:ascii="Times New Roman" w:hAnsi="Times New Roman" w:cs="Times New Roman"/>
          <w:bCs/>
          <w:iCs/>
          <w:sz w:val="28"/>
          <w:szCs w:val="28"/>
        </w:rPr>
        <w:t>Методические материалы:</w:t>
      </w:r>
      <w:r w:rsidR="000946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A02CB">
        <w:rPr>
          <w:rFonts w:ascii="Times New Roman" w:hAnsi="Times New Roman" w:cs="Times New Roman"/>
          <w:bCs/>
          <w:iCs/>
          <w:sz w:val="28"/>
          <w:szCs w:val="28"/>
        </w:rPr>
        <w:t>проектор, презентация «</w:t>
      </w:r>
      <w:r w:rsidR="00AB75CC">
        <w:rPr>
          <w:rFonts w:ascii="Times New Roman" w:hAnsi="Times New Roman" w:cs="Times New Roman"/>
          <w:bCs/>
          <w:iCs/>
          <w:sz w:val="28"/>
          <w:szCs w:val="28"/>
        </w:rPr>
        <w:t>Май», листочки</w:t>
      </w:r>
      <w:r w:rsidR="000946E7">
        <w:rPr>
          <w:rFonts w:ascii="Times New Roman" w:hAnsi="Times New Roman" w:cs="Times New Roman"/>
          <w:bCs/>
          <w:iCs/>
          <w:sz w:val="28"/>
          <w:szCs w:val="28"/>
        </w:rPr>
        <w:t>, карточки красного и зелёного цветов, аудиозапись (звуки весны</w:t>
      </w:r>
      <w:r w:rsidR="006C5AC5">
        <w:rPr>
          <w:rFonts w:ascii="Times New Roman" w:hAnsi="Times New Roman" w:cs="Times New Roman"/>
          <w:bCs/>
          <w:iCs/>
          <w:sz w:val="28"/>
          <w:szCs w:val="28"/>
        </w:rPr>
        <w:t>, гром</w:t>
      </w:r>
      <w:r w:rsidR="000946E7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6C5AC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946E7" w:rsidRPr="000946E7" w:rsidRDefault="000946E7" w:rsidP="0006773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1C8C" w:rsidRPr="006515A6" w:rsidRDefault="00911C8C" w:rsidP="00911C8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Предварительная работа: </w:t>
      </w:r>
      <w:r w:rsidRPr="00C4169E">
        <w:rPr>
          <w:rFonts w:ascii="Times New Roman" w:hAnsi="Times New Roman" w:cs="Times New Roman"/>
          <w:bCs/>
          <w:iCs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идактическая игра </w:t>
      </w:r>
      <w:r w:rsidR="006C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«Какая весна?», </w:t>
      </w:r>
      <w:r w:rsidR="0006773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малышей</w:t>
      </w:r>
      <w:r w:rsidRPr="00C416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5AC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«Признаки весны»</w:t>
      </w:r>
      <w:r w:rsidRPr="00C416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169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C416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7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альчиковая гимнастика «Музыка дождя</w:t>
      </w:r>
      <w:r w:rsidRPr="00C416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наб</w:t>
      </w:r>
      <w:r w:rsidR="0006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людения на прогулке за птицами, </w:t>
      </w:r>
      <w:r w:rsidR="00AB7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природой</w:t>
      </w:r>
      <w:r w:rsidR="00AB75CC" w:rsidRPr="006515A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заучивание</w:t>
      </w:r>
      <w:r w:rsidRPr="006515A6">
        <w:rPr>
          <w:rFonts w:ascii="Times New Roman" w:hAnsi="Times New Roman" w:cs="Times New Roman"/>
          <w:color w:val="000000"/>
          <w:sz w:val="28"/>
          <w:szCs w:val="28"/>
        </w:rPr>
        <w:t xml:space="preserve"> стихотворений</w:t>
      </w:r>
      <w:r>
        <w:rPr>
          <w:rFonts w:ascii="Trebuchet MS" w:hAnsi="Trebuchet MS"/>
          <w:color w:val="000000"/>
          <w:sz w:val="20"/>
          <w:szCs w:val="20"/>
        </w:rPr>
        <w:t>,</w:t>
      </w:r>
    </w:p>
    <w:p w:rsidR="00ED0D4C" w:rsidRDefault="00E74E21" w:rsidP="000946E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Ход занятия: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-Ребята, сегодня мы с вами поговорим об удивительном времени года. О каком времени вы узнаете, отгадав загадку.</w:t>
      </w:r>
    </w:p>
    <w:p w:rsidR="00ED0D4C" w:rsidRDefault="00ED0D4C" w:rsidP="00ED0D4C">
      <w:pPr>
        <w:spacing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раскрываю почки</w:t>
      </w:r>
    </w:p>
    <w:p w:rsidR="00ED0D4C" w:rsidRDefault="00ED0D4C" w:rsidP="00ED0D4C">
      <w:pPr>
        <w:spacing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зелёные листочки.</w:t>
      </w:r>
    </w:p>
    <w:p w:rsidR="00ED0D4C" w:rsidRDefault="00ED0D4C" w:rsidP="00ED0D4C">
      <w:pPr>
        <w:spacing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Деревья одеваю,</w:t>
      </w:r>
    </w:p>
    <w:p w:rsidR="00ED0D4C" w:rsidRDefault="00ED0D4C" w:rsidP="00ED0D4C">
      <w:pPr>
        <w:spacing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Посевы поливаю,</w:t>
      </w:r>
    </w:p>
    <w:p w:rsidR="00ED0D4C" w:rsidRDefault="00ED0D4C" w:rsidP="00ED0D4C">
      <w:pPr>
        <w:spacing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Движения полна,</w:t>
      </w:r>
    </w:p>
    <w:p w:rsidR="00ED0D4C" w:rsidRDefault="00ED0D4C" w:rsidP="00ED0D4C">
      <w:pPr>
        <w:spacing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Зовут меня …….(весна).</w:t>
      </w:r>
    </w:p>
    <w:p w:rsidR="004A17D9" w:rsidRPr="00152658" w:rsidRDefault="00A8739C" w:rsidP="004A17D9">
      <w:pPr>
        <w:pStyle w:val="a3"/>
        <w:shd w:val="clear" w:color="auto" w:fill="FFFFFF"/>
        <w:spacing w:before="0" w:beforeAutospacing="0" w:after="390" w:afterAutospacing="0" w:line="390" w:lineRule="atLeast"/>
        <w:rPr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4A17D9" w:rsidRPr="00152658">
        <w:rPr>
          <w:sz w:val="28"/>
          <w:szCs w:val="28"/>
        </w:rPr>
        <w:t>Ребята, сейчас ранняя или поздняя весна?</w:t>
      </w:r>
    </w:p>
    <w:p w:rsidR="004A17D9" w:rsidRPr="00152658" w:rsidRDefault="00A8739C" w:rsidP="004A17D9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17D9"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весенние месяцы вы знаете? Назовите их по порядку.</w:t>
      </w:r>
    </w:p>
    <w:p w:rsidR="004A17D9" w:rsidRPr="00152658" w:rsidRDefault="00A8739C" w:rsidP="004A17D9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-Какой месяц после апреля? </w:t>
      </w:r>
    </w:p>
    <w:p w:rsidR="004A17D9" w:rsidRPr="00152658" w:rsidRDefault="00577B31" w:rsidP="004A17D9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17D9"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как весна начиналась.</w:t>
      </w:r>
    </w:p>
    <w:p w:rsidR="004A17D9" w:rsidRPr="00152658" w:rsidRDefault="004A17D9" w:rsidP="004A17D9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(Стало ярче светить солнышко.)</w:t>
      </w:r>
    </w:p>
    <w:p w:rsidR="004A17D9" w:rsidRPr="00152658" w:rsidRDefault="00577B31" w:rsidP="004A17D9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r w:rsidR="004A17D9"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стало происходить?</w:t>
      </w:r>
    </w:p>
    <w:p w:rsidR="004A17D9" w:rsidRPr="00152658" w:rsidRDefault="004A17D9" w:rsidP="004A17D9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 стал таять, потекли ручейки, заплакала капель.)</w:t>
      </w:r>
    </w:p>
    <w:p w:rsidR="004A17D9" w:rsidRPr="00152658" w:rsidRDefault="00577B31" w:rsidP="004A17D9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17D9"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стало с деревьями?</w:t>
      </w:r>
    </w:p>
    <w:p w:rsidR="004A17D9" w:rsidRPr="00152658" w:rsidRDefault="004A17D9" w:rsidP="004A17D9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деревьях набухли почки, стали распускаться листочки.)</w:t>
      </w:r>
    </w:p>
    <w:p w:rsidR="00577B31" w:rsidRPr="00152658" w:rsidRDefault="00577B31" w:rsidP="004A17D9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17D9"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природа оживает и происходит много разных явлений.</w:t>
      </w:r>
    </w:p>
    <w:p w:rsidR="004A17D9" w:rsidRPr="00152658" w:rsidRDefault="00577B31" w:rsidP="004A17D9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17D9"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ещё изменения произошли весной в природе? </w:t>
      </w:r>
      <w:r w:rsidR="004A17D9" w:rsidRPr="001526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(Появляется свежая молодая травка. Прилетели птицы из тёплых стран и стали вить гнёзда. Проснулись звери после зимней спячки. Выползают насекомые.)</w:t>
      </w:r>
    </w:p>
    <w:p w:rsidR="004A17D9" w:rsidRPr="00152658" w:rsidRDefault="004A17D9" w:rsidP="004A17D9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26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«Закончи предложение».</w:t>
      </w:r>
    </w:p>
    <w:p w:rsidR="004A17D9" w:rsidRPr="00152658" w:rsidRDefault="004A17D9" w:rsidP="004A17D9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слова-действия и закончите предложения.</w:t>
      </w:r>
    </w:p>
    <w:p w:rsidR="004A17D9" w:rsidRPr="00577B31" w:rsidRDefault="004A17D9" w:rsidP="004A17D9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солнце … </w:t>
      </w:r>
      <w:r w:rsidRPr="001526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(греет, припекает, ласкает…)</w:t>
      </w:r>
      <w:r w:rsidRPr="001526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сосульки под солнцем… </w:t>
      </w:r>
      <w:r w:rsidRPr="001526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(тают, капают…)</w:t>
      </w:r>
      <w:r w:rsidRPr="00152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Весной сугробы от солнечного тепла… </w:t>
      </w:r>
      <w:r w:rsidRPr="001526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(оседают, таю</w:t>
      </w:r>
      <w:r w:rsidRPr="00577B3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т…)</w:t>
      </w:r>
      <w:r w:rsidRPr="00577B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Весной на деревьях почки… </w:t>
      </w:r>
      <w:r w:rsidRPr="00577B3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(набухают, лопаются…)</w:t>
      </w:r>
      <w:r w:rsidRPr="00577B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77B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Весной ручьи… </w:t>
      </w:r>
      <w:r w:rsidRPr="00577B3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(бегут, журчат, звенят, шумят…)</w:t>
      </w:r>
      <w:r w:rsidRPr="00577B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Весной птицы… </w:t>
      </w:r>
      <w:r w:rsidRPr="00577B3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(возвращаются, прилетают…)</w:t>
      </w:r>
      <w:r w:rsidRPr="00577B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Весной птицы гнёзда… </w:t>
      </w:r>
      <w:r w:rsidRPr="00577B3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(вьют, строят, делают …)</w:t>
      </w:r>
      <w:r w:rsidRPr="00577B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Весной лёд на реке…</w:t>
      </w:r>
      <w:r w:rsidRPr="00577B3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(тает, трещит, ломается, плывёт…)</w:t>
      </w:r>
      <w:r w:rsidRPr="00577B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Весной на проталинах первые цветы…</w:t>
      </w:r>
      <w:r w:rsidRPr="00577B3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(появляются, расцветают, распускаются…)</w:t>
      </w:r>
      <w:r w:rsidRPr="00577B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Весной травка… </w:t>
      </w:r>
      <w:r w:rsidRPr="00577B3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(пробивается, растёт, зеленеет…)</w:t>
      </w:r>
    </w:p>
    <w:p w:rsidR="00AB75CC" w:rsidRDefault="009A4663" w:rsidP="004A17D9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-Послушайте и отгадайте загадку:</w:t>
      </w:r>
    </w:p>
    <w:p w:rsidR="00AB75CC" w:rsidRPr="00C02220" w:rsidRDefault="00AB75CC" w:rsidP="00AB7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D">
        <w:rPr>
          <w:rFonts w:ascii="Times New Roman" w:eastAsia="Tahom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В белый цвет оделся сад,</w:t>
      </w:r>
    </w:p>
    <w:p w:rsidR="00AB75CC" w:rsidRPr="00C02220" w:rsidRDefault="00AB75CC" w:rsidP="00AB7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D">
        <w:rPr>
          <w:rFonts w:ascii="Times New Roman" w:eastAsia="Tahom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Пчелы первые летят.</w:t>
      </w:r>
    </w:p>
    <w:p w:rsidR="00AB75CC" w:rsidRPr="00C02220" w:rsidRDefault="00AB75CC" w:rsidP="00AB7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D">
        <w:rPr>
          <w:rFonts w:ascii="Times New Roman" w:eastAsia="Tahom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Гром грохочет.</w:t>
      </w:r>
    </w:p>
    <w:p w:rsidR="00AB75CC" w:rsidRPr="00C02220" w:rsidRDefault="00AB75CC" w:rsidP="00AB7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D">
        <w:rPr>
          <w:rFonts w:ascii="Times New Roman" w:eastAsia="Tahom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Угадай, что за месяц это?</w:t>
      </w:r>
      <w:r>
        <w:rPr>
          <w:rFonts w:ascii="Times New Roman" w:eastAsia="Tahom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(Май)</w:t>
      </w:r>
    </w:p>
    <w:p w:rsidR="00AB75CC" w:rsidRDefault="00AB75CC" w:rsidP="00AB75CC">
      <w:pPr>
        <w:spacing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D4C" w:rsidRDefault="00465A44" w:rsidP="00ED0D4C">
      <w:pPr>
        <w:spacing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Звучит фонограмма «Времена </w:t>
      </w:r>
      <w:r w:rsidR="00047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года. Май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П.И.Чайковского</w:t>
      </w:r>
      <w:r w:rsidR="00ED0D4C" w:rsidRPr="000F3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D4C" w:rsidRPr="000F3944" w:rsidRDefault="00465A44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 вы думаете, к какому весеннему месяцу </w:t>
      </w:r>
      <w:r w:rsidR="00047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относится </w:t>
      </w:r>
      <w:r w:rsidR="000479A8" w:rsidRPr="000F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</w:t>
      </w:r>
      <w:r w:rsidR="00ED0D4C" w:rsidRPr="000F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мелодия</w:t>
      </w:r>
      <w:r w:rsidR="00ED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</w:p>
    <w:p w:rsidR="00ED0D4C" w:rsidRDefault="00AB75C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Почему вы так </w:t>
      </w:r>
      <w:r w:rsidR="0015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решили? Какие звуки весны вы услышали в этои произведении?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Давайте с вами сыграем в игру 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«Какая весна».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D0D4C" w:rsidRDefault="000735F4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Назовите </w:t>
      </w:r>
      <w:r w:rsidR="00ED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можно больше </w:t>
      </w:r>
      <w:r w:rsidR="00B22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слов-</w:t>
      </w:r>
      <w:r w:rsidR="00ED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признаков поздней весны. За каждый ответ вы будете получать по одному </w:t>
      </w:r>
      <w:r w:rsidR="00047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листочку. (Дети называют).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Молодцы. Вы назвали много признаков поздней весны Давайте подведём итоги. Весна зелёная, поздняя, красивая, дождливая, весёлая, солнечная, радостная и т. д.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Весна приносит с собой жизнь, движение, что- то новое. Она приносит с собой первые запахи, радует нас своими красками. Весна это свет, радость, счастье, надежда на лучшее. Весна – пора обновлений.</w:t>
      </w:r>
    </w:p>
    <w:p w:rsidR="000479A8" w:rsidRDefault="000479A8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8" w:rsidRPr="00D2596B" w:rsidRDefault="000479A8" w:rsidP="000479A8">
      <w:pPr>
        <w:spacing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Гремит гром</w:t>
      </w:r>
    </w:p>
    <w:p w:rsidR="000479A8" w:rsidRDefault="000479A8" w:rsidP="000479A8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-Ребята, а что это за звук?</w:t>
      </w:r>
    </w:p>
    <w:p w:rsidR="000479A8" w:rsidRDefault="000479A8" w:rsidP="000479A8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Правильно -  это гром. А когда гремит гром?</w:t>
      </w:r>
    </w:p>
    <w:p w:rsidR="000479A8" w:rsidRDefault="000479A8" w:rsidP="000479A8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Правильно, давайте представим, что сейчас пойдёт вес</w:t>
      </w:r>
      <w:r w:rsidR="00AD4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енний дождь. Мы с вами послушаем сейчас музыку дождя.</w:t>
      </w:r>
    </w:p>
    <w:p w:rsidR="00AD4E9B" w:rsidRDefault="00AD4E9B" w:rsidP="000479A8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Послушайте стихотворение Ф.Тютчева «Весенняя гроза»</w:t>
      </w:r>
    </w:p>
    <w:p w:rsidR="000479A8" w:rsidRDefault="000479A8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8" w:rsidRDefault="000479A8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9A8" w:rsidRPr="000479A8" w:rsidRDefault="000479A8" w:rsidP="00047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9B">
        <w:rPr>
          <w:rFonts w:ascii="Times New Roman" w:eastAsia="Tahoma" w:hAnsi="Times New Roman" w:cs="Times New Roman"/>
          <w:bCs/>
          <w:i/>
          <w:iCs/>
          <w:kern w:val="24"/>
          <w:sz w:val="28"/>
          <w:szCs w:val="28"/>
          <w:lang w:eastAsia="ru-RU"/>
        </w:rPr>
        <w:t>«Весенняя гроза» Ф. Тютчева</w:t>
      </w:r>
    </w:p>
    <w:p w:rsidR="000479A8" w:rsidRPr="000479A8" w:rsidRDefault="000479A8" w:rsidP="00047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9B">
        <w:rPr>
          <w:rFonts w:ascii="Times New Roman" w:eastAsia="Tahoma" w:hAnsi="Times New Roman" w:cs="Times New Roman"/>
          <w:bCs/>
          <w:i/>
          <w:iCs/>
          <w:kern w:val="24"/>
          <w:sz w:val="28"/>
          <w:szCs w:val="28"/>
          <w:lang w:eastAsia="ru-RU"/>
        </w:rPr>
        <w:t>Люблю грозу в начале мая,</w:t>
      </w:r>
    </w:p>
    <w:p w:rsidR="000479A8" w:rsidRPr="000479A8" w:rsidRDefault="000479A8" w:rsidP="00047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9B">
        <w:rPr>
          <w:rFonts w:ascii="Times New Roman" w:eastAsia="Tahoma" w:hAnsi="Times New Roman" w:cs="Times New Roman"/>
          <w:bCs/>
          <w:i/>
          <w:iCs/>
          <w:kern w:val="24"/>
          <w:sz w:val="28"/>
          <w:szCs w:val="28"/>
          <w:lang w:eastAsia="ru-RU"/>
        </w:rPr>
        <w:t>Когда весенний первый гром,</w:t>
      </w:r>
    </w:p>
    <w:p w:rsidR="000479A8" w:rsidRPr="000479A8" w:rsidRDefault="000479A8" w:rsidP="00047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9B">
        <w:rPr>
          <w:rFonts w:ascii="Times New Roman" w:eastAsia="Tahoma" w:hAnsi="Times New Roman" w:cs="Times New Roman"/>
          <w:bCs/>
          <w:i/>
          <w:iCs/>
          <w:kern w:val="24"/>
          <w:sz w:val="28"/>
          <w:szCs w:val="28"/>
          <w:lang w:eastAsia="ru-RU"/>
        </w:rPr>
        <w:t>Как бы резвяся и играя,</w:t>
      </w:r>
    </w:p>
    <w:p w:rsidR="000479A8" w:rsidRPr="000479A8" w:rsidRDefault="000479A8" w:rsidP="00047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9B">
        <w:rPr>
          <w:rFonts w:ascii="Times New Roman" w:eastAsia="Tahoma" w:hAnsi="Times New Roman" w:cs="Times New Roman"/>
          <w:bCs/>
          <w:i/>
          <w:iCs/>
          <w:kern w:val="24"/>
          <w:sz w:val="28"/>
          <w:szCs w:val="28"/>
          <w:lang w:eastAsia="ru-RU"/>
        </w:rPr>
        <w:t>Грохочет в небе голубом.</w:t>
      </w:r>
    </w:p>
    <w:p w:rsidR="000479A8" w:rsidRPr="000479A8" w:rsidRDefault="000479A8" w:rsidP="00047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9B">
        <w:rPr>
          <w:rFonts w:ascii="Times New Roman" w:eastAsia="Tahoma" w:hAnsi="Times New Roman" w:cs="Times New Roman"/>
          <w:bCs/>
          <w:i/>
          <w:iCs/>
          <w:kern w:val="24"/>
          <w:sz w:val="28"/>
          <w:szCs w:val="28"/>
          <w:lang w:eastAsia="ru-RU"/>
        </w:rPr>
        <w:t>Гремят раскаты молодые,</w:t>
      </w:r>
    </w:p>
    <w:p w:rsidR="000479A8" w:rsidRPr="000479A8" w:rsidRDefault="000479A8" w:rsidP="00047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9B">
        <w:rPr>
          <w:rFonts w:ascii="Times New Roman" w:eastAsia="Tahoma" w:hAnsi="Times New Roman" w:cs="Times New Roman"/>
          <w:bCs/>
          <w:i/>
          <w:iCs/>
          <w:kern w:val="24"/>
          <w:sz w:val="28"/>
          <w:szCs w:val="28"/>
          <w:lang w:eastAsia="ru-RU"/>
        </w:rPr>
        <w:t>Вот дождик брызнул, пыль летит,</w:t>
      </w:r>
    </w:p>
    <w:p w:rsidR="000479A8" w:rsidRPr="000479A8" w:rsidRDefault="000479A8" w:rsidP="00047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9B">
        <w:rPr>
          <w:rFonts w:ascii="Times New Roman" w:eastAsia="Tahoma" w:hAnsi="Times New Roman" w:cs="Times New Roman"/>
          <w:bCs/>
          <w:i/>
          <w:iCs/>
          <w:kern w:val="24"/>
          <w:sz w:val="28"/>
          <w:szCs w:val="28"/>
          <w:lang w:eastAsia="ru-RU"/>
        </w:rPr>
        <w:t>Повисли перлы дождевые,</w:t>
      </w:r>
    </w:p>
    <w:p w:rsidR="000479A8" w:rsidRPr="000479A8" w:rsidRDefault="000479A8" w:rsidP="00047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9B">
        <w:rPr>
          <w:rFonts w:ascii="Times New Roman" w:eastAsia="Tahoma" w:hAnsi="Times New Roman" w:cs="Times New Roman"/>
          <w:bCs/>
          <w:i/>
          <w:iCs/>
          <w:kern w:val="24"/>
          <w:sz w:val="28"/>
          <w:szCs w:val="28"/>
          <w:lang w:eastAsia="ru-RU"/>
        </w:rPr>
        <w:t>И солнце нити золотит.</w:t>
      </w:r>
    </w:p>
    <w:p w:rsidR="000479A8" w:rsidRPr="000479A8" w:rsidRDefault="000479A8" w:rsidP="00047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9B">
        <w:rPr>
          <w:rFonts w:ascii="Times New Roman" w:eastAsia="Tahoma" w:hAnsi="Times New Roman" w:cs="Times New Roman"/>
          <w:bCs/>
          <w:i/>
          <w:iCs/>
          <w:kern w:val="24"/>
          <w:sz w:val="28"/>
          <w:szCs w:val="28"/>
          <w:lang w:eastAsia="ru-RU"/>
        </w:rPr>
        <w:t>С горы бежит поток проворный,</w:t>
      </w:r>
    </w:p>
    <w:p w:rsidR="000479A8" w:rsidRPr="000479A8" w:rsidRDefault="000479A8" w:rsidP="00047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9B">
        <w:rPr>
          <w:rFonts w:ascii="Times New Roman" w:eastAsia="Tahoma" w:hAnsi="Times New Roman" w:cs="Times New Roman"/>
          <w:bCs/>
          <w:i/>
          <w:iCs/>
          <w:kern w:val="24"/>
          <w:sz w:val="28"/>
          <w:szCs w:val="28"/>
          <w:lang w:eastAsia="ru-RU"/>
        </w:rPr>
        <w:t>В лесу не молкнет птичий гам,</w:t>
      </w:r>
    </w:p>
    <w:p w:rsidR="000479A8" w:rsidRPr="000479A8" w:rsidRDefault="000479A8" w:rsidP="00047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9B">
        <w:rPr>
          <w:rFonts w:ascii="Times New Roman" w:eastAsia="Tahoma" w:hAnsi="Times New Roman" w:cs="Times New Roman"/>
          <w:bCs/>
          <w:i/>
          <w:iCs/>
          <w:kern w:val="24"/>
          <w:sz w:val="28"/>
          <w:szCs w:val="28"/>
          <w:lang w:eastAsia="ru-RU"/>
        </w:rPr>
        <w:t>И гам лесной, и шум нагорный —</w:t>
      </w:r>
    </w:p>
    <w:p w:rsidR="000479A8" w:rsidRPr="000479A8" w:rsidRDefault="000479A8" w:rsidP="00047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9B">
        <w:rPr>
          <w:rFonts w:ascii="Times New Roman" w:eastAsia="Tahoma" w:hAnsi="Times New Roman" w:cs="Times New Roman"/>
          <w:bCs/>
          <w:i/>
          <w:iCs/>
          <w:kern w:val="24"/>
          <w:sz w:val="28"/>
          <w:szCs w:val="28"/>
          <w:lang w:eastAsia="ru-RU"/>
        </w:rPr>
        <w:t>Все вторит весело громам.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D4C" w:rsidRDefault="000479A8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D4C" w:rsidRPr="005E60DB" w:rsidRDefault="00ED0D4C" w:rsidP="00ED0D4C">
      <w:pPr>
        <w:spacing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 «Музыка дождя»</w:t>
      </w:r>
    </w:p>
    <w:p w:rsidR="00ED0D4C" w:rsidRPr="005E60DB" w:rsidRDefault="00ED0D4C" w:rsidP="00ED0D4C">
      <w:pPr>
        <w:spacing w:line="30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Упало 2 капли – (хлопаем 2 раза в ладоши)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Упало 3 капли – (хлопаем 3 раза в ладоши)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Упало 4 капли – (хлопаем 4 раза в ладоши)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Упало 5 капель – (хлопаем 5 раз в ладоши)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Пошёл сильный дождь – (хлопаем быстро по своим коленям)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вот дождь стал затихать.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Упало 3 капли - (хлопаем 3 раза в ладоши)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Упало 2 капли – (хлопаем 2 раза в ладоши)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теперь, ребята, прислушайтесь,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Сейчас упадёт последняя капля – (1тихий хлопок).</w:t>
      </w:r>
    </w:p>
    <w:p w:rsidR="00A636CC" w:rsidRPr="0034225E" w:rsidRDefault="00A636CC" w:rsidP="00A636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</w:t>
      </w:r>
      <w:r w:rsidR="00AB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а </w:t>
      </w:r>
      <w:r w:rsidR="0015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знает приметы </w:t>
      </w:r>
      <w:r w:rsidR="00AB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34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636CC" w:rsidRPr="0034225E" w:rsidRDefault="00AB0E11" w:rsidP="00A636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вместе с детьми</w:t>
      </w:r>
      <w:r w:rsidR="00152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называют приметы</w:t>
      </w:r>
      <w:r w:rsidR="00A636CC" w:rsidRPr="00342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636CC" w:rsidRPr="00A636CC" w:rsidRDefault="00A636CC" w:rsidP="00A636CC">
      <w:pPr>
        <w:pStyle w:val="a5"/>
        <w:numPr>
          <w:ilvl w:val="0"/>
          <w:numId w:val="2"/>
        </w:numPr>
        <w:spacing w:line="216" w:lineRule="auto"/>
        <w:rPr>
          <w:i/>
          <w:sz w:val="28"/>
          <w:szCs w:val="28"/>
        </w:rPr>
      </w:pPr>
      <w:r w:rsidRPr="00A636CC">
        <w:rPr>
          <w:rFonts w:eastAsia="Tahoma"/>
          <w:bCs/>
          <w:i/>
          <w:iCs/>
          <w:kern w:val="24"/>
          <w:sz w:val="28"/>
          <w:szCs w:val="28"/>
        </w:rPr>
        <w:t>Холодный май предвещает много сена.</w:t>
      </w:r>
    </w:p>
    <w:p w:rsidR="00A636CC" w:rsidRPr="00A636CC" w:rsidRDefault="00A636CC" w:rsidP="00A636CC">
      <w:pPr>
        <w:pStyle w:val="a5"/>
        <w:numPr>
          <w:ilvl w:val="0"/>
          <w:numId w:val="2"/>
        </w:numPr>
        <w:spacing w:line="216" w:lineRule="auto"/>
        <w:rPr>
          <w:i/>
          <w:sz w:val="28"/>
          <w:szCs w:val="28"/>
        </w:rPr>
      </w:pPr>
      <w:r w:rsidRPr="00A636CC">
        <w:rPr>
          <w:rFonts w:eastAsia="Tahoma"/>
          <w:bCs/>
          <w:i/>
          <w:iCs/>
          <w:kern w:val="24"/>
          <w:sz w:val="28"/>
          <w:szCs w:val="28"/>
        </w:rPr>
        <w:t>Сухой и теплый май предвещает плодородие.</w:t>
      </w:r>
    </w:p>
    <w:p w:rsidR="00A636CC" w:rsidRPr="00A636CC" w:rsidRDefault="00A636CC" w:rsidP="00A636CC">
      <w:pPr>
        <w:pStyle w:val="a5"/>
        <w:numPr>
          <w:ilvl w:val="0"/>
          <w:numId w:val="2"/>
        </w:numPr>
        <w:spacing w:line="216" w:lineRule="auto"/>
        <w:rPr>
          <w:i/>
          <w:sz w:val="28"/>
          <w:szCs w:val="28"/>
        </w:rPr>
      </w:pPr>
      <w:r w:rsidRPr="00A636CC">
        <w:rPr>
          <w:rFonts w:eastAsia="Tahoma"/>
          <w:bCs/>
          <w:i/>
          <w:iCs/>
          <w:kern w:val="24"/>
          <w:sz w:val="28"/>
          <w:szCs w:val="28"/>
        </w:rPr>
        <w:t>Май - заря с зарею сходится.</w:t>
      </w:r>
    </w:p>
    <w:p w:rsidR="00A636CC" w:rsidRPr="00A636CC" w:rsidRDefault="00A636CC" w:rsidP="00A636CC">
      <w:pPr>
        <w:pStyle w:val="a5"/>
        <w:numPr>
          <w:ilvl w:val="0"/>
          <w:numId w:val="2"/>
        </w:numPr>
        <w:spacing w:line="216" w:lineRule="auto"/>
        <w:rPr>
          <w:i/>
          <w:sz w:val="28"/>
          <w:szCs w:val="28"/>
        </w:rPr>
      </w:pPr>
      <w:r w:rsidRPr="00A636CC">
        <w:rPr>
          <w:rFonts w:eastAsia="Tahoma"/>
          <w:bCs/>
          <w:i/>
          <w:iCs/>
          <w:kern w:val="24"/>
          <w:sz w:val="28"/>
          <w:szCs w:val="28"/>
        </w:rPr>
        <w:t>Первый весенний гром - к наступлению тепла.</w:t>
      </w:r>
    </w:p>
    <w:p w:rsidR="00A636CC" w:rsidRPr="00A636CC" w:rsidRDefault="00A636CC" w:rsidP="00A636CC">
      <w:pPr>
        <w:pStyle w:val="a5"/>
        <w:numPr>
          <w:ilvl w:val="0"/>
          <w:numId w:val="2"/>
        </w:numPr>
        <w:spacing w:line="216" w:lineRule="auto"/>
        <w:rPr>
          <w:i/>
          <w:sz w:val="28"/>
          <w:szCs w:val="28"/>
        </w:rPr>
      </w:pPr>
      <w:r w:rsidRPr="00A636CC">
        <w:rPr>
          <w:rFonts w:eastAsia="Tahoma"/>
          <w:bCs/>
          <w:i/>
          <w:iCs/>
          <w:kern w:val="24"/>
          <w:sz w:val="28"/>
          <w:szCs w:val="28"/>
        </w:rPr>
        <w:t>Кукушка стала куковать - морозу больше не бывать.</w:t>
      </w:r>
    </w:p>
    <w:p w:rsidR="00A636CC" w:rsidRPr="00A636CC" w:rsidRDefault="00A636CC" w:rsidP="00A636CC">
      <w:pPr>
        <w:pStyle w:val="a5"/>
        <w:numPr>
          <w:ilvl w:val="0"/>
          <w:numId w:val="2"/>
        </w:numPr>
        <w:spacing w:line="216" w:lineRule="auto"/>
        <w:rPr>
          <w:i/>
          <w:sz w:val="28"/>
          <w:szCs w:val="28"/>
        </w:rPr>
      </w:pPr>
      <w:r w:rsidRPr="00A636CC">
        <w:rPr>
          <w:rFonts w:eastAsia="Tahoma"/>
          <w:bCs/>
          <w:i/>
          <w:iCs/>
          <w:kern w:val="24"/>
          <w:sz w:val="28"/>
          <w:szCs w:val="28"/>
        </w:rPr>
        <w:t>Коли в мае дождь, будет и рожь.</w:t>
      </w:r>
    </w:p>
    <w:p w:rsidR="00A636CC" w:rsidRPr="00A636CC" w:rsidRDefault="00A636CC" w:rsidP="00A636CC">
      <w:pPr>
        <w:pStyle w:val="a5"/>
        <w:numPr>
          <w:ilvl w:val="0"/>
          <w:numId w:val="2"/>
        </w:numPr>
        <w:spacing w:line="216" w:lineRule="auto"/>
        <w:rPr>
          <w:i/>
          <w:sz w:val="28"/>
          <w:szCs w:val="28"/>
        </w:rPr>
      </w:pPr>
      <w:r w:rsidRPr="00A636CC">
        <w:rPr>
          <w:rFonts w:eastAsia="Tahoma"/>
          <w:bCs/>
          <w:i/>
          <w:iCs/>
          <w:kern w:val="24"/>
          <w:sz w:val="28"/>
          <w:szCs w:val="28"/>
        </w:rPr>
        <w:t>Поздний расцвет рябины - к поздней осени.</w:t>
      </w:r>
    </w:p>
    <w:p w:rsidR="00A636CC" w:rsidRPr="00A636CC" w:rsidRDefault="00A636CC" w:rsidP="00A636CC">
      <w:pPr>
        <w:pStyle w:val="a5"/>
        <w:numPr>
          <w:ilvl w:val="0"/>
          <w:numId w:val="2"/>
        </w:numPr>
        <w:spacing w:line="216" w:lineRule="auto"/>
        <w:rPr>
          <w:i/>
          <w:sz w:val="28"/>
          <w:szCs w:val="28"/>
        </w:rPr>
      </w:pPr>
      <w:r w:rsidRPr="00A636CC">
        <w:rPr>
          <w:rFonts w:eastAsia="Tahoma"/>
          <w:bCs/>
          <w:i/>
          <w:iCs/>
          <w:kern w:val="24"/>
          <w:sz w:val="28"/>
          <w:szCs w:val="28"/>
        </w:rPr>
        <w:t>В мае два холода: когда черемуха цветет и когда дуб распускается.</w:t>
      </w:r>
    </w:p>
    <w:p w:rsidR="00A636CC" w:rsidRPr="00A636CC" w:rsidRDefault="00A636CC" w:rsidP="00A636CC">
      <w:pPr>
        <w:pStyle w:val="a5"/>
        <w:numPr>
          <w:ilvl w:val="0"/>
          <w:numId w:val="2"/>
        </w:numPr>
        <w:spacing w:line="216" w:lineRule="auto"/>
        <w:rPr>
          <w:i/>
          <w:sz w:val="28"/>
          <w:szCs w:val="28"/>
        </w:rPr>
      </w:pPr>
      <w:r w:rsidRPr="00A636CC">
        <w:rPr>
          <w:rFonts w:eastAsia="Tahoma"/>
          <w:bCs/>
          <w:i/>
          <w:iCs/>
          <w:kern w:val="24"/>
          <w:sz w:val="28"/>
          <w:szCs w:val="28"/>
        </w:rPr>
        <w:t>Майская травка и голодного накормит</w:t>
      </w:r>
    </w:p>
    <w:p w:rsidR="00A636CC" w:rsidRPr="00A636CC" w:rsidRDefault="00A636CC" w:rsidP="00A636CC">
      <w:pPr>
        <w:pStyle w:val="a5"/>
        <w:numPr>
          <w:ilvl w:val="0"/>
          <w:numId w:val="2"/>
        </w:numPr>
        <w:spacing w:line="216" w:lineRule="auto"/>
        <w:rPr>
          <w:i/>
          <w:sz w:val="28"/>
          <w:szCs w:val="28"/>
        </w:rPr>
      </w:pPr>
      <w:r w:rsidRPr="00A636CC">
        <w:rPr>
          <w:rFonts w:eastAsia="Tahoma"/>
          <w:bCs/>
          <w:i/>
          <w:iCs/>
          <w:kern w:val="24"/>
          <w:sz w:val="28"/>
          <w:szCs w:val="28"/>
        </w:rPr>
        <w:t xml:space="preserve"> Много майских жуков - к засухе.</w:t>
      </w:r>
    </w:p>
    <w:p w:rsidR="00A636CC" w:rsidRDefault="00A636C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Ребята, что происходит в природе?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D4C" w:rsidRPr="00B42920" w:rsidRDefault="00ED0D4C" w:rsidP="00ED0D4C">
      <w:pPr>
        <w:spacing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«Признаки весны»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поднимают карточки зелёного цвета, если называется правильный признак весны и красные карточки - неправильный признак.)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Птицы высиживают яйца.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Строят хатки.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-Животные готовятся к спячке.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Птицы уничтожают вредных насекомых.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-Птицы готовятся к отлёту.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-Запасают пищу.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-Учат птенцов летать.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-Идёт снег.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-Светит яркое солнце.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-Опадает листва.</w:t>
      </w: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-Сады стоят в цвету.</w:t>
      </w:r>
    </w:p>
    <w:p w:rsidR="00214FCA" w:rsidRPr="00214FCA" w:rsidRDefault="00214FCA" w:rsidP="00214FCA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230EE">
        <w:rPr>
          <w:lang w:eastAsia="ru-RU"/>
        </w:rPr>
        <w:t xml:space="preserve"> </w:t>
      </w:r>
      <w:r w:rsidRPr="00214FCA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«Скажи со словом «весенний» - согласование прилагательных с существительными в роде и числе.</w:t>
      </w:r>
    </w:p>
    <w:p w:rsidR="00214FCA" w:rsidRPr="00214FCA" w:rsidRDefault="00214FCA" w:rsidP="00214F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4F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Ребята, а про что можно сказать «весенний»? </w:t>
      </w:r>
      <w:r w:rsidRPr="00214F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(Весенний день, цветок, месяц, дождь, гром, лист и т.д.)</w:t>
      </w:r>
    </w:p>
    <w:p w:rsidR="00214FCA" w:rsidRPr="00214FCA" w:rsidRDefault="00214FCA" w:rsidP="00214F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4FCA">
        <w:rPr>
          <w:rFonts w:ascii="Times New Roman" w:hAnsi="Times New Roman" w:cs="Times New Roman"/>
          <w:sz w:val="28"/>
          <w:szCs w:val="28"/>
          <w:lang w:eastAsia="ru-RU"/>
        </w:rPr>
        <w:t>- Про что можно сказать весенняя? </w:t>
      </w:r>
      <w:r w:rsidRPr="00214F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(Весенняя погода, пора, куртка, капель…т.д).</w:t>
      </w:r>
      <w:r w:rsidRPr="00214F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214FCA">
        <w:rPr>
          <w:rFonts w:ascii="Times New Roman" w:hAnsi="Times New Roman" w:cs="Times New Roman"/>
          <w:sz w:val="28"/>
          <w:szCs w:val="28"/>
          <w:lang w:eastAsia="ru-RU"/>
        </w:rPr>
        <w:t>- Про что можно сказать весеннее? </w:t>
      </w:r>
      <w:r w:rsidRPr="00214F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(Весеннее небо, настроение, солнце…т.д).</w:t>
      </w:r>
      <w:r w:rsidRPr="00214F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214FCA">
        <w:rPr>
          <w:rFonts w:ascii="Times New Roman" w:hAnsi="Times New Roman" w:cs="Times New Roman"/>
          <w:sz w:val="28"/>
          <w:szCs w:val="28"/>
          <w:lang w:eastAsia="ru-RU"/>
        </w:rPr>
        <w:t>- Про что можно сказать весенние? </w:t>
      </w:r>
      <w:r w:rsidRPr="00214F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(Весенние дни, месяцы, цветы, дожди, ручьи…т.д.)</w:t>
      </w:r>
    </w:p>
    <w:p w:rsidR="00152658" w:rsidRPr="00AB0E11" w:rsidRDefault="00152658" w:rsidP="00152658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B0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объясните, как вы понимаете эти пословицы.</w:t>
      </w:r>
    </w:p>
    <w:p w:rsidR="00467652" w:rsidRPr="00AB0E11" w:rsidRDefault="00152658" w:rsidP="0046765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467652">
        <w:rPr>
          <w:bCs/>
          <w:sz w:val="28"/>
          <w:szCs w:val="28"/>
        </w:rPr>
        <w:t xml:space="preserve"> </w:t>
      </w:r>
      <w:r w:rsidR="00467652" w:rsidRPr="00AB0E11">
        <w:rPr>
          <w:b/>
          <w:bCs/>
          <w:color w:val="000000"/>
          <w:sz w:val="28"/>
          <w:szCs w:val="28"/>
        </w:rPr>
        <w:t>«Объясни</w:t>
      </w:r>
      <w:r w:rsidR="0097220A">
        <w:rPr>
          <w:b/>
          <w:bCs/>
          <w:color w:val="000000"/>
          <w:sz w:val="28"/>
          <w:szCs w:val="28"/>
        </w:rPr>
        <w:t>те</w:t>
      </w:r>
      <w:r w:rsidR="00467652" w:rsidRPr="00AB0E11">
        <w:rPr>
          <w:b/>
          <w:bCs/>
          <w:color w:val="000000"/>
          <w:sz w:val="28"/>
          <w:szCs w:val="28"/>
        </w:rPr>
        <w:t xml:space="preserve"> пословицы»</w:t>
      </w:r>
    </w:p>
    <w:p w:rsidR="00467652" w:rsidRPr="00467652" w:rsidRDefault="00467652" w:rsidP="004676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весной не пролежит, целый год будет сыт.</w:t>
      </w:r>
    </w:p>
    <w:p w:rsidR="00467652" w:rsidRPr="00467652" w:rsidRDefault="00467652" w:rsidP="004676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день год кормит.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весна. В народе говорят: «весной день год кормит». Как вы думаете, что это значит? (</w:t>
      </w:r>
      <w:r w:rsidR="00825B83"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Предположения</w:t>
      </w: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детей)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Наступила весна. Пришла горячая пора, пора больших забот. Как только с полей сходит снег, на них начи</w:t>
      </w:r>
      <w:r w:rsidR="00825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наются весенние </w:t>
      </w:r>
      <w:r w:rsidR="009A4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работы.</w:t>
      </w: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успеть за короткое время, пока не пересохла почва, посеять семена хлебных и овощных растений, высадить картофель. Если упустить время – не вырастить хорошего урожая, нечего будет есть.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Весенняя страда – это напряженная работа в весенний период по подгото</w:t>
      </w:r>
      <w:r w:rsidR="00825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вке посевных работ</w:t>
      </w: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Люди понимают, что весна год кормит. Они стараются не пропустить не одного денечка: проращивают семена, готовят почву к посеву, сеют семена в землю.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Ранней весной основной работой является вспашка земли. Сельскохозяйственный транспорт очень помогает труженикам села в их нелегком труде.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каждой машины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 и заботы.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 выходят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утра на работу.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Выезжают трактористы в поле и вспахивают землю, ка</w:t>
      </w:r>
      <w:r w:rsidR="00825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вы думаете для чего? </w:t>
      </w:r>
    </w:p>
    <w:p w:rsidR="00E769EC" w:rsidRPr="003859B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чтобы почва была мягкой, рыхлой для лучшего всхода семян.</w:t>
      </w:r>
    </w:p>
    <w:p w:rsidR="00E769EC" w:rsidRPr="003859B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такую землю нельзя бросать зерно.</w:t>
      </w:r>
    </w:p>
    <w:p w:rsidR="00E769EC" w:rsidRPr="003859B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вы думаете, почему?</w:t>
      </w:r>
    </w:p>
    <w:p w:rsidR="00E769EC" w:rsidRPr="003859BC" w:rsidRDefault="003859B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</w:t>
      </w:r>
      <w:r w:rsidR="00E769EC"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зерно не закрыто землёй - его могут съесть птицы, оно не даст всходов и не будет урожая.</w:t>
      </w:r>
    </w:p>
    <w:p w:rsidR="00E769EC" w:rsidRPr="003859B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Поэтому этот трактор боронует землю, </w:t>
      </w:r>
      <w:r w:rsidR="00825B83"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разрыхляет её. </w:t>
      </w:r>
      <w:r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Борона – сельскохозяйственное орудие, похожее на грабли с острыми стальными зубьями пласты земли разравнивает, делает землю мягкой.</w:t>
      </w:r>
    </w:p>
    <w:p w:rsidR="00E769EC" w:rsidRPr="003859B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земля готова к посеву, можно бросать в неё семена. Раньше это делали вручную: по полю шел человек, брал зерно из </w:t>
      </w:r>
      <w:r w:rsidR="00825B83"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мешочка и рассыпал его.</w:t>
      </w:r>
      <w:r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зерно сеют машины. С помощью сеялки зерно попадает в землю.</w:t>
      </w:r>
    </w:p>
    <w:p w:rsidR="00E769EC" w:rsidRPr="003859B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для того, чтобы семена проросли?</w:t>
      </w:r>
    </w:p>
    <w:p w:rsidR="00E769EC" w:rsidRPr="003859BC" w:rsidRDefault="00E769EC" w:rsidP="00825B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свет, воздух и вода. </w:t>
      </w:r>
    </w:p>
    <w:p w:rsidR="007E505E" w:rsidRPr="003859BC" w:rsidRDefault="00E769EC" w:rsidP="007E505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i/>
          <w:iCs/>
          <w:sz w:val="23"/>
          <w:szCs w:val="23"/>
          <w:lang w:eastAsia="ru-RU"/>
        </w:rPr>
      </w:pPr>
      <w:r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должном уходе из маленьких семян осенью люди получают богатый урожай.</w:t>
      </w:r>
      <w:r w:rsidR="007E505E" w:rsidRPr="003859BC">
        <w:rPr>
          <w:rFonts w:ascii="Verdana" w:eastAsia="Times New Roman" w:hAnsi="Verdana" w:cs="Times New Roman"/>
          <w:i/>
          <w:iCs/>
          <w:sz w:val="23"/>
          <w:szCs w:val="23"/>
          <w:lang w:eastAsia="ru-RU"/>
        </w:rPr>
        <w:t xml:space="preserve"> </w:t>
      </w:r>
    </w:p>
    <w:p w:rsidR="007E505E" w:rsidRPr="003859BC" w:rsidRDefault="007E505E" w:rsidP="007E505E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5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-Какие зерновые культуры вы знаете?</w:t>
      </w:r>
    </w:p>
    <w:p w:rsidR="00E769EC" w:rsidRPr="00E769EC" w:rsidRDefault="00E769EC" w:rsidP="007E505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 ростом едва проклюнувшихся росточк</w:t>
      </w:r>
      <w:r w:rsidR="00825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 наблюдает </w:t>
      </w:r>
      <w:r w:rsidR="0009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агроном. </w:t>
      </w:r>
      <w:r w:rsidR="000973C1"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человек, который знает, как растить хлеб, какие болезни и вредители могут помешать ему. Внимательно посмотрит агроном на маленький колосок и видит: напали на хлебное поле жуки – вредители – нужно их уничтожить, иначе погибнет весь урожай. </w:t>
      </w:r>
    </w:p>
    <w:p w:rsidR="00E769EC" w:rsidRPr="00E769EC" w:rsidRDefault="00E769EC" w:rsidP="00E769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стучите, мастера, (стучат кулачок о кулачок)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 руки?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Чиним, чиним трактор (кулачок на кулачок, скручивающие движения кистями рук)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Точим, точим плуги. (</w:t>
      </w:r>
      <w:r w:rsidR="003859BC"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Трем</w:t>
      </w: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ладошку о ладошку)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дворе весна у нас, (поднять руки вверх)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Агроном сказал: - Пора! (</w:t>
      </w:r>
      <w:r w:rsidR="003859BC"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Махнуть</w:t>
      </w: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правой рукой сверху вниз)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Заводите трактора! (</w:t>
      </w:r>
      <w:r w:rsidR="003859BC"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</w:t>
      </w: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согнуты в локтях перед собой, круговые вращения)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Трактора выходят в поле, (руки согнуты в локтях по бокам, движения вперед – назад)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Тянут плуги на прицепе. (</w:t>
      </w:r>
      <w:r w:rsidR="00446527"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Наклоны</w:t>
      </w: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стороны </w:t>
      </w:r>
      <w:r w:rsidR="00446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отведением рук в противополож</w:t>
      </w: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ную сторону)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Режьте, плуги, (ребром ладони правой руки проводим по левой ладони)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ножом,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Сочный, жирный чернозем! (</w:t>
      </w:r>
      <w:r w:rsidR="000973C1"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Ребром</w:t>
      </w: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ладони лев</w:t>
      </w:r>
      <w:r w:rsidR="0009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руки проводим по правой ладо</w:t>
      </w: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ни)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Гребнем частым, борона, (пальцы согнуты, имитация расчесывания)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Расчеши земельку!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Приготовим для зерна</w:t>
      </w:r>
    </w:p>
    <w:p w:rsid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Мягкую постельку. (</w:t>
      </w:r>
      <w:r w:rsidR="00825B83"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</w:t>
      </w: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вперед, ладонями вверх, развести в стороны)</w:t>
      </w:r>
    </w:p>
    <w:p w:rsidR="003859BC" w:rsidRPr="003859BC" w:rsidRDefault="003859BC" w:rsidP="003859BC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59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 </w:t>
      </w:r>
      <w:r w:rsidRPr="003859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мы увидели» (с мячом)</w:t>
      </w:r>
    </w:p>
    <w:p w:rsidR="003859BC" w:rsidRPr="003859BC" w:rsidRDefault="003859BC" w:rsidP="003859BC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увидела поле. Какое оно?</w:t>
      </w:r>
    </w:p>
    <w:p w:rsidR="003859BC" w:rsidRPr="003859BC" w:rsidRDefault="003859BC" w:rsidP="003859BC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(Широкое, ровное, бескрайнее)</w:t>
      </w:r>
    </w:p>
    <w:p w:rsidR="003859BC" w:rsidRPr="003859BC" w:rsidRDefault="003859BC" w:rsidP="003859BC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увидел вспаханную землю. Какая она?</w:t>
      </w:r>
    </w:p>
    <w:p w:rsidR="003859BC" w:rsidRPr="003859BC" w:rsidRDefault="003859BC" w:rsidP="003859BC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(Сырая, рассыпчатая, чёрная)</w:t>
      </w:r>
    </w:p>
    <w:p w:rsidR="003859BC" w:rsidRPr="003859BC" w:rsidRDefault="003859BC" w:rsidP="003859BC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увидел семена. Какие они?</w:t>
      </w:r>
    </w:p>
    <w:p w:rsidR="003859BC" w:rsidRPr="00292484" w:rsidRDefault="003859BC" w:rsidP="003859BC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248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(Мелкие, круглые, золотистые) </w:t>
      </w:r>
      <w:r w:rsidRPr="002924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т. д.</w:t>
      </w:r>
    </w:p>
    <w:p w:rsidR="003859BC" w:rsidRDefault="003859B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59BC" w:rsidRDefault="00E769EC" w:rsidP="00C46968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85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полях всю весну будут трудиться тракторы и машины. Не только в полях кипит работа весной. В садах, огородах, на улицах города у людей тоже много хлопот</w:t>
      </w:r>
      <w:r w:rsidRPr="003859BC">
        <w:rPr>
          <w:rFonts w:ascii="Arial" w:eastAsia="Times New Roman" w:hAnsi="Arial" w:cs="Arial"/>
          <w:sz w:val="27"/>
          <w:szCs w:val="27"/>
          <w:lang w:eastAsia="ru-RU"/>
        </w:rPr>
        <w:t>.</w:t>
      </w:r>
      <w:r w:rsidR="00292484" w:rsidRPr="003859BC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</w:t>
      </w:r>
    </w:p>
    <w:p w:rsidR="00C46968" w:rsidRPr="003859BC" w:rsidRDefault="00C46968" w:rsidP="00C46968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C469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Много работы появилось у людей в огородах и на дачах.</w:t>
      </w:r>
    </w:p>
    <w:p w:rsidR="00C46968" w:rsidRPr="00C46968" w:rsidRDefault="00C46968" w:rsidP="00C46968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Pr="00C4696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 какие весенние работы ждут людей на дачах?</w:t>
      </w:r>
    </w:p>
    <w:p w:rsidR="00C46968" w:rsidRPr="00C46968" w:rsidRDefault="00C46968" w:rsidP="00C46968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6968" w:rsidRPr="00E769EC" w:rsidRDefault="00C46968" w:rsidP="00E769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парках, садах, скверах и огородах, около домов убирают прошлогоднюю листву, ве</w:t>
      </w:r>
      <w:r w:rsidR="00A23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тки, мусор с помощью грабель.</w:t>
      </w:r>
    </w:p>
    <w:p w:rsidR="008D2816" w:rsidRPr="008D2816" w:rsidRDefault="008D2816" w:rsidP="008D2816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8D2816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Игра с пальчиками.</w:t>
      </w:r>
    </w:p>
    <w:p w:rsidR="008D2816" w:rsidRPr="008D2816" w:rsidRDefault="008D2816" w:rsidP="008D2816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28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сейчас мы с вами тоже поработаем. Инструментом нашим будут пальчики. Готовы?</w:t>
      </w:r>
    </w:p>
    <w:p w:rsidR="008D2816" w:rsidRPr="003859BC" w:rsidRDefault="008D2816" w:rsidP="008D2816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8D28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Руки, как грабельки (большой палец прижат к ладони, а остальные слегка разведены и полусогнуты), скребут по шершавой поверхности подушечками пальцев (на ударные слоги):</w:t>
      </w:r>
    </w:p>
    <w:p w:rsidR="008D2816" w:rsidRPr="008D2816" w:rsidRDefault="008D2816" w:rsidP="008D2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8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Граблями сгребаем мы мусор с земли,</w:t>
      </w:r>
      <w:r w:rsidRPr="008D28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Чтоб к свету росточки пробиться смогли.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знает, для чего люди белят стволы деревьев?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в садах проводят посадку плодовых деревье</w:t>
      </w:r>
      <w:r w:rsidR="00A23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и кустарников 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улицах городов, поселков и </w:t>
      </w:r>
      <w:r w:rsidR="00A23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сел подрезают деревья </w:t>
      </w:r>
      <w:r w:rsidR="00A230EE"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высаживают новые декоративные цветы, растен</w:t>
      </w:r>
      <w:r w:rsidR="00A23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 в парках и скверах.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Ждёт людей работа и в огородах. В тёплую землю просятся семена овощей: моркови, свёклы, огурцов, редиса, гороха,</w:t>
      </w:r>
      <w:r w:rsidR="00A23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фасоли.</w:t>
      </w: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важно семена правильно подготовить к посеву. Пока семя находится в состоянии покоя, процессы жизнедеятельности протекают в нём вяло и их очень трудно заметить, но стоит семени попасть в благоприятные условия, как они активизируются, и семя прорастает и даёт жизнь новому растению. В конце весны, в теплые майские дни, высаживают рассаду огурцов, пом</w:t>
      </w:r>
      <w:r w:rsidR="00A23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идоров, капусты.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Вместе дело спорится, если все вместе возьмутся за работу, то можно быстрее и лучше справиться с делами, а потом, как говорится «делу – время, потехе – час».</w:t>
      </w:r>
    </w:p>
    <w:p w:rsidR="00E769EC" w:rsidRPr="00E769EC" w:rsidRDefault="00E769EC" w:rsidP="00E769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 «И я буду…»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копает, и я буду копать.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поливает, и я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Сестра гребёт, и я…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 рубит, и я…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Бабушка сажает, и я …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Тётя сеет, и я …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Дядя белит, и я…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обрезает, и я…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Там, где люди потрудились такими красивыми становятся парки, скверы</w:t>
      </w:r>
      <w:r w:rsidR="00A230EE" w:rsidRPr="00A23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улицы наших городов</w:t>
      </w: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69EC" w:rsidRPr="00E769EC" w:rsidRDefault="00E769EC" w:rsidP="00E76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Там, где люди потрудились богатый </w:t>
      </w:r>
      <w:r w:rsidR="00A230EE" w:rsidRPr="00A23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щедрый урожай будет.</w:t>
      </w:r>
    </w:p>
    <w:p w:rsidR="00467652" w:rsidRPr="00A230EE" w:rsidRDefault="00467652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D4C" w:rsidRDefault="00ED0D4C" w:rsidP="00ED0D4C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D4C" w:rsidRPr="00BF3C60" w:rsidRDefault="00A230EE" w:rsidP="00BF3C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3C60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Итог занятия.</w:t>
      </w:r>
    </w:p>
    <w:p w:rsidR="00ED0D4C" w:rsidRDefault="00ED0D4C" w:rsidP="000946E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D0D4C" w:rsidRPr="007C6A9D" w:rsidRDefault="00ED0D4C" w:rsidP="000946E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11C8C" w:rsidRPr="003E7C39" w:rsidRDefault="00911C8C" w:rsidP="000946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6912" w:rsidRPr="004A17D9" w:rsidRDefault="00756912" w:rsidP="0075691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</w:p>
    <w:p w:rsidR="00270F3D" w:rsidRDefault="00270F3D" w:rsidP="00756912"/>
    <w:sectPr w:rsidR="00270F3D" w:rsidSect="00452D6E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D41"/>
    <w:multiLevelType w:val="multilevel"/>
    <w:tmpl w:val="E72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F297D"/>
    <w:multiLevelType w:val="hybridMultilevel"/>
    <w:tmpl w:val="921A9C78"/>
    <w:lvl w:ilvl="0" w:tplc="4CEC7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3050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DA662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62CE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1B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CA64F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4FEA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AFEA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B04F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>
    <w:nsid w:val="72C65D97"/>
    <w:multiLevelType w:val="multilevel"/>
    <w:tmpl w:val="4BB0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1C8C"/>
    <w:rsid w:val="000479A8"/>
    <w:rsid w:val="000554FA"/>
    <w:rsid w:val="0006773B"/>
    <w:rsid w:val="000735F4"/>
    <w:rsid w:val="000946E7"/>
    <w:rsid w:val="000973C1"/>
    <w:rsid w:val="000F3944"/>
    <w:rsid w:val="000F4FFB"/>
    <w:rsid w:val="0014430E"/>
    <w:rsid w:val="00152658"/>
    <w:rsid w:val="001736DD"/>
    <w:rsid w:val="001B5003"/>
    <w:rsid w:val="00211446"/>
    <w:rsid w:val="00214FCA"/>
    <w:rsid w:val="00270F3D"/>
    <w:rsid w:val="00275FBF"/>
    <w:rsid w:val="00292484"/>
    <w:rsid w:val="002A02CB"/>
    <w:rsid w:val="002E718D"/>
    <w:rsid w:val="0034225E"/>
    <w:rsid w:val="003859BC"/>
    <w:rsid w:val="003E7C39"/>
    <w:rsid w:val="00446527"/>
    <w:rsid w:val="00452D6E"/>
    <w:rsid w:val="00465A44"/>
    <w:rsid w:val="00467652"/>
    <w:rsid w:val="004A17D9"/>
    <w:rsid w:val="004C037F"/>
    <w:rsid w:val="004C0F45"/>
    <w:rsid w:val="004E5D76"/>
    <w:rsid w:val="004E74BA"/>
    <w:rsid w:val="00577B31"/>
    <w:rsid w:val="005E2951"/>
    <w:rsid w:val="005E60DB"/>
    <w:rsid w:val="00685410"/>
    <w:rsid w:val="006C5AC5"/>
    <w:rsid w:val="006E15CA"/>
    <w:rsid w:val="00715371"/>
    <w:rsid w:val="00756912"/>
    <w:rsid w:val="007623C4"/>
    <w:rsid w:val="007E505E"/>
    <w:rsid w:val="00825B83"/>
    <w:rsid w:val="008525D0"/>
    <w:rsid w:val="008B600F"/>
    <w:rsid w:val="008D2816"/>
    <w:rsid w:val="00911C8C"/>
    <w:rsid w:val="0097220A"/>
    <w:rsid w:val="009A17DE"/>
    <w:rsid w:val="009A4663"/>
    <w:rsid w:val="00A00A24"/>
    <w:rsid w:val="00A230EE"/>
    <w:rsid w:val="00A636CC"/>
    <w:rsid w:val="00A8739C"/>
    <w:rsid w:val="00AB0E11"/>
    <w:rsid w:val="00AB75CC"/>
    <w:rsid w:val="00AD4E9B"/>
    <w:rsid w:val="00B22F9D"/>
    <w:rsid w:val="00B42920"/>
    <w:rsid w:val="00B80D2B"/>
    <w:rsid w:val="00BA2635"/>
    <w:rsid w:val="00BF3C60"/>
    <w:rsid w:val="00C02220"/>
    <w:rsid w:val="00C46968"/>
    <w:rsid w:val="00C90640"/>
    <w:rsid w:val="00CA420E"/>
    <w:rsid w:val="00D2596B"/>
    <w:rsid w:val="00E74E21"/>
    <w:rsid w:val="00E769EC"/>
    <w:rsid w:val="00EB5148"/>
    <w:rsid w:val="00ED0D4C"/>
    <w:rsid w:val="00E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1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36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6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809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23905">
                                          <w:marLeft w:val="0"/>
                                          <w:marRight w:val="0"/>
                                          <w:marTop w:val="3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8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15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9631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2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838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18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01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60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77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04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18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58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5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5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</cp:lastModifiedBy>
  <cp:revision>31</cp:revision>
  <dcterms:created xsi:type="dcterms:W3CDTF">2016-01-07T15:42:00Z</dcterms:created>
  <dcterms:modified xsi:type="dcterms:W3CDTF">2020-05-12T11:34:00Z</dcterms:modified>
</cp:coreProperties>
</file>